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8642" w14:textId="77777777" w:rsidR="00221545" w:rsidRDefault="00221545" w:rsidP="00221545">
      <w:pPr>
        <w:jc w:val="both"/>
        <w:rPr>
          <w:rFonts w:asciiTheme="minorHAnsi" w:hAnsiTheme="minorHAnsi" w:cstheme="minorHAnsi"/>
        </w:rPr>
      </w:pPr>
    </w:p>
    <w:p w14:paraId="672B4BAB" w14:textId="77777777" w:rsidR="00710A39" w:rsidRDefault="00710A39" w:rsidP="00221545">
      <w:pPr>
        <w:jc w:val="both"/>
        <w:rPr>
          <w:rFonts w:asciiTheme="minorHAnsi" w:hAnsiTheme="minorHAnsi" w:cstheme="minorHAnsi"/>
        </w:rPr>
      </w:pPr>
    </w:p>
    <w:p w14:paraId="0302DA15" w14:textId="77777777" w:rsidR="003F7EF6" w:rsidRPr="000C6F40" w:rsidRDefault="003F7EF6" w:rsidP="003F7EF6">
      <w:pPr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F750DE1" w14:textId="77777777" w:rsidR="003F7EF6" w:rsidRPr="00415DBB" w:rsidRDefault="00007E76" w:rsidP="003F7EF6">
      <w:pPr>
        <w:spacing w:line="240" w:lineRule="auto"/>
        <w:jc w:val="righ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Formularul</w:t>
      </w:r>
      <w:proofErr w:type="spellEnd"/>
      <w:r w:rsidR="003F7EF6" w:rsidRPr="00415DBB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nr. 1 </w:t>
      </w:r>
    </w:p>
    <w:p w14:paraId="68A237B2" w14:textId="77777777" w:rsidR="003F7EF6" w:rsidRPr="000C6F40" w:rsidRDefault="003F7EF6" w:rsidP="003F7EF6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323F9908" w14:textId="77777777" w:rsidR="003F7EF6" w:rsidRPr="000C6F40" w:rsidRDefault="003F7EF6" w:rsidP="003F7EF6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Înregistrat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sediul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Autorităţii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Contractante</w:t>
      </w:r>
      <w:proofErr w:type="spellEnd"/>
    </w:p>
    <w:p w14:paraId="4CDE9AED" w14:textId="77777777" w:rsidR="003F7EF6" w:rsidRPr="000C6F40" w:rsidRDefault="003F7EF6" w:rsidP="003F7EF6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nr. ............/.............</w:t>
      </w:r>
    </w:p>
    <w:p w14:paraId="12EA59D5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OFERTANTUL …….................……......... </w:t>
      </w:r>
    </w:p>
    <w:p w14:paraId="4384EACA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Adresă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: …………………………………</w:t>
      </w:r>
    </w:p>
    <w:p w14:paraId="5D3019E1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Telefon</w:t>
      </w:r>
      <w:proofErr w:type="spellEnd"/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:…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</w:t>
      </w:r>
    </w:p>
    <w:p w14:paraId="195DA60E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Fax</w:t>
      </w:r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:…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…………………………………...</w:t>
      </w:r>
    </w:p>
    <w:p w14:paraId="38B82E58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E-mail: ……………………………………</w:t>
      </w:r>
    </w:p>
    <w:p w14:paraId="0CD6B5D9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Nr. .......... / ………………….</w:t>
      </w:r>
    </w:p>
    <w:p w14:paraId="240AEB13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51E8F5F1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13007AC" w14:textId="77777777" w:rsidR="003F7EF6" w:rsidRPr="000C6F40" w:rsidRDefault="003F7EF6" w:rsidP="003F7EF6">
      <w:pPr>
        <w:widowControl w:val="0"/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SCRISOARE DE ÎNAINTARE</w:t>
      </w:r>
    </w:p>
    <w:p w14:paraId="5AA34B9E" w14:textId="77777777" w:rsidR="003F7EF6" w:rsidRPr="000C6F40" w:rsidRDefault="003F7EF6" w:rsidP="003F7EF6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4598C93C" w14:textId="77777777" w:rsidR="003F7EF6" w:rsidRPr="000C6F40" w:rsidRDefault="003F7EF6" w:rsidP="003F7EF6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Către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</w:p>
    <w:p w14:paraId="116CDEAA" w14:textId="77777777" w:rsidR="003F7EF6" w:rsidRPr="000C6F40" w:rsidRDefault="003F7EF6" w:rsidP="003F7EF6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Colegiul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Național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Costache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Negruzzi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Iași</w:t>
      </w:r>
      <w:proofErr w:type="spellEnd"/>
    </w:p>
    <w:p w14:paraId="18A6C766" w14:textId="77777777" w:rsidR="003F7EF6" w:rsidRPr="000C6F40" w:rsidRDefault="003F7EF6" w:rsidP="003F7EF6">
      <w:pPr>
        <w:spacing w:after="12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Strada Toma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Cozma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nr.4,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Iași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jud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.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Iași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România</w:t>
      </w:r>
      <w:proofErr w:type="spellEnd"/>
    </w:p>
    <w:p w14:paraId="513C4AE7" w14:textId="77777777" w:rsidR="003F7EF6" w:rsidRPr="000C6F40" w:rsidRDefault="003F7EF6" w:rsidP="003F7EF6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Tel. + 40 232 210510, fax + 40 232 210510</w:t>
      </w:r>
    </w:p>
    <w:p w14:paraId="11125843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7D0BBBD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Ca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a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anunțului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 nr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. ……….. din data de ………….,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atribuirea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contractului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de ....................................................................</w:t>
      </w:r>
    </w:p>
    <w:p w14:paraId="6DBEFA61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………………............................................. </w:t>
      </w:r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(</w:t>
      </w:r>
      <w:proofErr w:type="spell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denumirea</w:t>
      </w:r>
      <w:proofErr w:type="spell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ofertantului</w:t>
      </w:r>
      <w:proofErr w:type="spell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transmitem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al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toarele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2984855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a)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tehnică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371BD0B4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care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însoțesc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1224B7A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Informaţii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ofertantul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BB6691A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numele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şi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prenumele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/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persoanelor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împuternicite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semneze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…………………..</w:t>
      </w:r>
    </w:p>
    <w:p w14:paraId="7FEAE5DB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adresa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corespondenţă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14:paraId="7180F379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telefon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…………..</w:t>
      </w:r>
    </w:p>
    <w:p w14:paraId="7B095EF7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fax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14:paraId="318D2D3B" w14:textId="77777777" w:rsidR="003F7EF6" w:rsidRPr="000C6F40" w:rsidRDefault="003F7EF6" w:rsidP="003F7EF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e-mail: ……………</w:t>
      </w:r>
    </w:p>
    <w:p w14:paraId="100D01E2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E0DFF96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Avem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speranța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este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corespunzatoare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NewRoman" w:hAnsiTheme="minorHAnsi" w:cstheme="minorHAnsi"/>
          <w:sz w:val="20"/>
          <w:szCs w:val="20"/>
        </w:rPr>
        <w:t>ș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satisface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cerințele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dumneavoastr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A12F814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4C40842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Data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complet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rii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_________________</w:t>
      </w:r>
    </w:p>
    <w:p w14:paraId="0F7DA286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1D09A49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ABBD7C9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351F7C3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Nume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6A9AC117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DEE739C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FD602DC" w14:textId="77777777" w:rsidR="003F7EF6" w:rsidRPr="000C6F40" w:rsidRDefault="003F7EF6" w:rsidP="003F7E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……...........................(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semn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autorizat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60388DEF" w14:textId="77777777" w:rsidR="003F7EF6" w:rsidRPr="000C6F40" w:rsidRDefault="003F7EF6" w:rsidP="003F7EF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A9E5C2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34E03ECF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19D66471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50D80357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A04F49B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7B28832C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5C3D16E9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2EA4C016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169E4DC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567D8FBB" w14:textId="77777777" w:rsidR="00D83661" w:rsidRPr="00D83661" w:rsidRDefault="00D83661" w:rsidP="00D8366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D83661">
        <w:rPr>
          <w:rFonts w:asciiTheme="minorHAnsi" w:hAnsiTheme="minorHAnsi" w:cstheme="minorHAnsi"/>
          <w:b/>
          <w:i/>
          <w:sz w:val="20"/>
          <w:szCs w:val="20"/>
        </w:rPr>
        <w:lastRenderedPageBreak/>
        <w:t>Formularul</w:t>
      </w:r>
      <w:proofErr w:type="spellEnd"/>
      <w:r w:rsidRPr="00D83661">
        <w:rPr>
          <w:rFonts w:asciiTheme="minorHAnsi" w:hAnsiTheme="minorHAnsi" w:cstheme="minorHAnsi"/>
          <w:b/>
          <w:i/>
          <w:sz w:val="20"/>
          <w:szCs w:val="20"/>
        </w:rPr>
        <w:t xml:space="preserve"> nr. 2</w:t>
      </w:r>
    </w:p>
    <w:p w14:paraId="29FFE189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14:paraId="587C1996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ofertant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14:paraId="2BEE8103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D80AAE" w14:textId="77777777" w:rsidR="00007E76" w:rsidRPr="00007E76" w:rsidRDefault="00007E76" w:rsidP="00007E7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7E76">
        <w:rPr>
          <w:rFonts w:asciiTheme="minorHAnsi" w:hAnsiTheme="minorHAnsi" w:cstheme="minorHAnsi"/>
          <w:b/>
          <w:sz w:val="20"/>
          <w:szCs w:val="20"/>
        </w:rPr>
        <w:t>FORMULAR DE OFERTĂ</w:t>
      </w:r>
    </w:p>
    <w:p w14:paraId="361EB71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61B269" w14:textId="77777777" w:rsidR="00007E76" w:rsidRPr="00007E76" w:rsidRDefault="00007E76" w:rsidP="00007E7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Către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</w:t>
      </w:r>
    </w:p>
    <w:p w14:paraId="6606389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07E7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autorităţii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contractante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adresa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completă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14:paraId="17B4E506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C2E29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7A5772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1.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Examinând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atribuire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subsemnaţii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reprezentanţi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ai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ofertantului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ofertantului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ne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oferim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conformitate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prevederile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cerinţele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cuprinse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mai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sus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mentionată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prestăm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serviciului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suma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..................................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suma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litere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cifre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precum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moneda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platibilă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după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recepţia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serviciilor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la care se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adaugă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TVA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valoare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..............................................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suma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litere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cifre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precum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moneda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14:paraId="7C79A5E6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2. Ne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angajăm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cazul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este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stabilită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câştigătoare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prestăm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serviciile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din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anexă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graficul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timp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solicitat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achizitor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DE619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3. Ne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angajăm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menţinem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această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valabilă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durată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60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saizeci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zile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respectiv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până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la data de .......................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ziua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luna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rămâne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obligatorie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poate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fi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acceptată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oricând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înainte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expirarea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perioadei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valabilitate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2B51B8A4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25318F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4. Am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înţeles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consimţim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cazul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este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stabilită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fiind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câştigătoare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și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s-a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stabilit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documentatia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atribuire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constituim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garanţia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bună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execuţie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conformitate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prevederile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din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documentaţia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atribuire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22EB2DD1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496FF0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5.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Precizăm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: (se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bifează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opţiunea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corespunzătoare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)</w:t>
      </w:r>
    </w:p>
    <w:p w14:paraId="235808D4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57812A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 |_|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depunem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alternativă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ale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carei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detalii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sunt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prezentate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într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-un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formular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separat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marcat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mod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clar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alternativă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”/”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”.</w:t>
      </w:r>
    </w:p>
    <w:p w14:paraId="4F02DB0F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 |_| nu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depunem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alternativă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3B9AAE22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172678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6.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Până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încheierea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semnarea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contractului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achiziţie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publică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aceasta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împreună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comunicarea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transmisă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dumneavoastră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prin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noastră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este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acceptată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ca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fiind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câştigătoare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vor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constitui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un contract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angajant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între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noi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6B2B9472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EAC4DE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 xml:space="preserve">7.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Înţelegem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nu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sunteţi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obligaţi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acceptaţi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cel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mai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scăzut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preţ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sau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orice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primită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.</w:t>
      </w:r>
    </w:p>
    <w:p w14:paraId="268F180C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Data _____/_____/_____</w:t>
      </w:r>
    </w:p>
    <w:p w14:paraId="5A9A3BF5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FB0E4D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...............................................................................,</w:t>
      </w:r>
    </w:p>
    <w:p w14:paraId="5F609A2E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prenume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semnătură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), </w:t>
      </w:r>
    </w:p>
    <w:p w14:paraId="1807BA5E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8571F3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  <w:r w:rsidRPr="00007E76">
        <w:rPr>
          <w:rFonts w:asciiTheme="minorHAnsi" w:hAnsiTheme="minorHAnsi" w:cstheme="minorHAnsi"/>
          <w:sz w:val="20"/>
          <w:szCs w:val="20"/>
        </w:rPr>
        <w:t>L.S.</w:t>
      </w:r>
    </w:p>
    <w:p w14:paraId="49717442" w14:textId="77777777" w:rsidR="00007E76" w:rsidRPr="00007E76" w:rsidRDefault="00007E76" w:rsidP="00007E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85E0EB" w14:textId="77777777" w:rsidR="00FB6D5B" w:rsidRDefault="00007E76" w:rsidP="00007E76">
      <w:pPr>
        <w:jc w:val="both"/>
        <w:rPr>
          <w:rFonts w:asciiTheme="minorHAnsi" w:hAnsiTheme="minorHAnsi" w:cstheme="minorHAnsi"/>
        </w:rPr>
      </w:pP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calitate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de ............................................ legal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autorizat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semnez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....................................... (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denumirea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numele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7E76">
        <w:rPr>
          <w:rFonts w:asciiTheme="minorHAnsi" w:hAnsiTheme="minorHAnsi" w:cstheme="minorHAnsi"/>
          <w:sz w:val="20"/>
          <w:szCs w:val="20"/>
        </w:rPr>
        <w:t>operatorului</w:t>
      </w:r>
      <w:proofErr w:type="spellEnd"/>
      <w:r w:rsidRPr="00007E76">
        <w:rPr>
          <w:rFonts w:asciiTheme="minorHAnsi" w:hAnsiTheme="minorHAnsi" w:cstheme="minorHAnsi"/>
          <w:sz w:val="20"/>
          <w:szCs w:val="20"/>
        </w:rPr>
        <w:t xml:space="preserve"> economic</w:t>
      </w:r>
    </w:p>
    <w:p w14:paraId="4B126226" w14:textId="77777777" w:rsidR="00FB6D5B" w:rsidRDefault="00FB6D5B" w:rsidP="00221545">
      <w:pPr>
        <w:jc w:val="both"/>
        <w:rPr>
          <w:rFonts w:asciiTheme="minorHAnsi" w:hAnsiTheme="minorHAnsi" w:cstheme="minorHAnsi"/>
        </w:rPr>
      </w:pPr>
    </w:p>
    <w:p w14:paraId="1B4C3049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54E52A3F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7692A8E5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73665C9D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38FBE3F4" w14:textId="77777777" w:rsidR="00007E76" w:rsidRDefault="00007E76" w:rsidP="00221545">
      <w:pPr>
        <w:jc w:val="both"/>
        <w:rPr>
          <w:rFonts w:asciiTheme="minorHAnsi" w:hAnsiTheme="minorHAnsi" w:cstheme="minorHAnsi"/>
        </w:rPr>
      </w:pPr>
    </w:p>
    <w:p w14:paraId="3264D74A" w14:textId="77777777" w:rsidR="00FB6D5B" w:rsidRPr="00415DBB" w:rsidRDefault="00FB6D5B" w:rsidP="00FB6D5B">
      <w:pPr>
        <w:jc w:val="right"/>
        <w:rPr>
          <w:rFonts w:asciiTheme="minorHAnsi" w:hAnsiTheme="minorHAnsi"/>
          <w:b/>
          <w:bCs/>
          <w:i/>
          <w:iCs/>
          <w:sz w:val="20"/>
          <w:szCs w:val="20"/>
          <w:lang w:val="ro-RO"/>
        </w:rPr>
      </w:pPr>
      <w:r w:rsidRPr="00415DBB">
        <w:rPr>
          <w:rFonts w:asciiTheme="minorHAnsi" w:hAnsiTheme="minorHAnsi"/>
          <w:b/>
          <w:bCs/>
          <w:i/>
          <w:iCs/>
          <w:sz w:val="20"/>
          <w:szCs w:val="20"/>
          <w:lang w:val="ro-RO"/>
        </w:rPr>
        <w:lastRenderedPageBreak/>
        <w:t>Formularul nr. 3</w:t>
      </w:r>
    </w:p>
    <w:p w14:paraId="61A40EF1" w14:textId="77777777"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</w:p>
    <w:p w14:paraId="6DDE2451" w14:textId="77777777"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  <w:r w:rsidRPr="00415DBB">
        <w:rPr>
          <w:rFonts w:asciiTheme="minorHAnsi" w:hAnsiTheme="minorHAnsi"/>
          <w:b/>
          <w:sz w:val="20"/>
          <w:szCs w:val="20"/>
          <w:lang w:val="ro-RO"/>
        </w:rPr>
        <w:t xml:space="preserve">ANEXA LA FORMULARUL DE OFERTĂ </w:t>
      </w:r>
    </w:p>
    <w:p w14:paraId="7E241F6C" w14:textId="77777777"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  <w:r w:rsidRPr="00415DBB">
        <w:rPr>
          <w:rFonts w:asciiTheme="minorHAnsi" w:hAnsiTheme="minorHAnsi"/>
          <w:b/>
          <w:sz w:val="20"/>
          <w:szCs w:val="20"/>
          <w:lang w:val="ro-RO"/>
        </w:rPr>
        <w:t xml:space="preserve"> CENTRALIZATORUL OFERTEI FINANCIARE</w:t>
      </w:r>
    </w:p>
    <w:p w14:paraId="4AD676EF" w14:textId="77777777" w:rsidR="00FB6D5B" w:rsidRPr="00415DBB" w:rsidRDefault="00FB6D5B" w:rsidP="00FB6D5B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06"/>
        <w:gridCol w:w="1840"/>
        <w:gridCol w:w="1368"/>
        <w:gridCol w:w="1747"/>
      </w:tblGrid>
      <w:tr w:rsidR="00FB6D5B" w:rsidRPr="00415DBB" w14:paraId="65996822" w14:textId="77777777" w:rsidTr="00C76638">
        <w:trPr>
          <w:tblHeader/>
        </w:trPr>
        <w:tc>
          <w:tcPr>
            <w:tcW w:w="570" w:type="dxa"/>
            <w:shd w:val="clear" w:color="auto" w:fill="F2F2F2"/>
          </w:tcPr>
          <w:p w14:paraId="209D7CAD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506" w:type="dxa"/>
            <w:shd w:val="clear" w:color="auto" w:fill="F2F2F2"/>
          </w:tcPr>
          <w:p w14:paraId="54C4C81F" w14:textId="0CD2E328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Servicii /</w:t>
            </w:r>
            <w:r w:rsidR="00DF120F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Produse</w:t>
            </w: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</w:t>
            </w:r>
          </w:p>
          <w:p w14:paraId="1C3E2DD9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2F2F2"/>
          </w:tcPr>
          <w:p w14:paraId="1871967B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Valoare fara TVA (lei)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</w:tcPr>
          <w:p w14:paraId="58A6AC72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TVA (lei)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2F2F2"/>
          </w:tcPr>
          <w:p w14:paraId="0D32815C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Valoare cu TVA (lei)</w:t>
            </w:r>
          </w:p>
        </w:tc>
      </w:tr>
      <w:tr w:rsidR="00FB6D5B" w:rsidRPr="00415DBB" w14:paraId="06BF2D01" w14:textId="77777777" w:rsidTr="00C76638">
        <w:tc>
          <w:tcPr>
            <w:tcW w:w="570" w:type="dxa"/>
            <w:shd w:val="clear" w:color="auto" w:fill="auto"/>
            <w:vAlign w:val="center"/>
          </w:tcPr>
          <w:p w14:paraId="493CC5A8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14:paraId="3B7787B0" w14:textId="77777777"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840" w:type="dxa"/>
            <w:shd w:val="clear" w:color="auto" w:fill="FFFFFF"/>
          </w:tcPr>
          <w:p w14:paraId="739D339D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70D21594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4692BF3C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FB6D5B" w:rsidRPr="00415DBB" w14:paraId="1164A600" w14:textId="77777777" w:rsidTr="00C76638">
        <w:tc>
          <w:tcPr>
            <w:tcW w:w="570" w:type="dxa"/>
            <w:shd w:val="clear" w:color="auto" w:fill="auto"/>
            <w:vAlign w:val="center"/>
          </w:tcPr>
          <w:p w14:paraId="6F2E286C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4506" w:type="dxa"/>
            <w:shd w:val="clear" w:color="auto" w:fill="auto"/>
          </w:tcPr>
          <w:p w14:paraId="58D1A5C1" w14:textId="77777777"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 w:eastAsia="es-ES"/>
              </w:rPr>
            </w:pPr>
          </w:p>
        </w:tc>
        <w:tc>
          <w:tcPr>
            <w:tcW w:w="1840" w:type="dxa"/>
            <w:shd w:val="clear" w:color="auto" w:fill="FFFFFF"/>
          </w:tcPr>
          <w:p w14:paraId="7DD0B3F4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4A94857C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3ED1CAFA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FB6D5B" w:rsidRPr="00415DBB" w14:paraId="6CEBF0B8" w14:textId="77777777" w:rsidTr="00C76638">
        <w:tc>
          <w:tcPr>
            <w:tcW w:w="570" w:type="dxa"/>
            <w:shd w:val="clear" w:color="auto" w:fill="auto"/>
            <w:vAlign w:val="center"/>
          </w:tcPr>
          <w:p w14:paraId="5D4104EC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4506" w:type="dxa"/>
            <w:shd w:val="clear" w:color="auto" w:fill="auto"/>
          </w:tcPr>
          <w:p w14:paraId="2266B10C" w14:textId="77777777"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 w:eastAsia="es-ES"/>
              </w:rPr>
            </w:pPr>
          </w:p>
        </w:tc>
        <w:tc>
          <w:tcPr>
            <w:tcW w:w="1840" w:type="dxa"/>
            <w:shd w:val="clear" w:color="auto" w:fill="FFFFFF"/>
          </w:tcPr>
          <w:p w14:paraId="58A2CEA2" w14:textId="77777777" w:rsidR="00FB6D5B" w:rsidRPr="00415DBB" w:rsidRDefault="00FB6D5B" w:rsidP="00C76638">
            <w:pPr>
              <w:pStyle w:val="ListParagraph"/>
              <w:ind w:left="459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78DDFC4F" w14:textId="77777777" w:rsidR="00FB6D5B" w:rsidRPr="00415DBB" w:rsidRDefault="00FB6D5B" w:rsidP="00C76638">
            <w:pPr>
              <w:pStyle w:val="ListParagraph"/>
              <w:ind w:left="459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77254C45" w14:textId="77777777" w:rsidR="00FB6D5B" w:rsidRPr="00415DBB" w:rsidRDefault="00FB6D5B" w:rsidP="00C76638">
            <w:pPr>
              <w:pStyle w:val="ListParagraph"/>
              <w:ind w:left="459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FB6D5B" w:rsidRPr="00415DBB" w14:paraId="59A46F02" w14:textId="77777777" w:rsidTr="00C76638">
        <w:tc>
          <w:tcPr>
            <w:tcW w:w="570" w:type="dxa"/>
            <w:shd w:val="clear" w:color="auto" w:fill="auto"/>
            <w:vAlign w:val="center"/>
          </w:tcPr>
          <w:p w14:paraId="327EB436" w14:textId="77777777" w:rsidR="00FB6D5B" w:rsidRPr="00415DBB" w:rsidRDefault="00FB6D5B" w:rsidP="00C7663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4506" w:type="dxa"/>
            <w:shd w:val="clear" w:color="auto" w:fill="auto"/>
          </w:tcPr>
          <w:p w14:paraId="41D44EB6" w14:textId="77777777" w:rsidR="00FB6D5B" w:rsidRPr="00415DBB" w:rsidRDefault="00FB6D5B" w:rsidP="00C76638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Theme="minorHAnsi" w:hAnsiTheme="minorHAnsi"/>
                <w:sz w:val="20"/>
                <w:szCs w:val="20"/>
                <w:lang w:val="ro-RO" w:eastAsia="es-ES"/>
              </w:rPr>
            </w:pPr>
          </w:p>
        </w:tc>
        <w:tc>
          <w:tcPr>
            <w:tcW w:w="1840" w:type="dxa"/>
            <w:shd w:val="clear" w:color="auto" w:fill="FFFFFF"/>
          </w:tcPr>
          <w:p w14:paraId="08DC86D2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0F2CCC95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44B11CA3" w14:textId="77777777" w:rsidR="00FB6D5B" w:rsidRPr="00415DBB" w:rsidRDefault="00FB6D5B" w:rsidP="00C76638">
            <w:pPr>
              <w:pStyle w:val="ListParagraph"/>
              <w:ind w:left="360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</w:tr>
      <w:tr w:rsidR="00FB6D5B" w:rsidRPr="00415DBB" w14:paraId="1B1063C3" w14:textId="77777777" w:rsidTr="00C76638">
        <w:tc>
          <w:tcPr>
            <w:tcW w:w="5076" w:type="dxa"/>
            <w:gridSpan w:val="2"/>
            <w:shd w:val="clear" w:color="auto" w:fill="auto"/>
          </w:tcPr>
          <w:p w14:paraId="144378BF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ro-RO" w:eastAsia="es-ES"/>
              </w:rPr>
            </w:pPr>
            <w:r w:rsidRPr="00415DBB">
              <w:rPr>
                <w:rFonts w:asciiTheme="minorHAnsi" w:hAnsiTheme="minorHAnsi"/>
                <w:b/>
                <w:bCs/>
                <w:sz w:val="20"/>
                <w:szCs w:val="20"/>
                <w:lang w:val="ro-RO" w:eastAsia="es-ES"/>
              </w:rPr>
              <w:t>TOTAL</w:t>
            </w:r>
          </w:p>
        </w:tc>
        <w:tc>
          <w:tcPr>
            <w:tcW w:w="1840" w:type="dxa"/>
            <w:shd w:val="clear" w:color="auto" w:fill="FFFFFF"/>
          </w:tcPr>
          <w:p w14:paraId="7B7BE2C4" w14:textId="77777777" w:rsidR="00FB6D5B" w:rsidRPr="00415DBB" w:rsidRDefault="00FB6D5B" w:rsidP="00C76638">
            <w:pPr>
              <w:pStyle w:val="ListParagraph"/>
              <w:ind w:left="357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368" w:type="dxa"/>
            <w:shd w:val="clear" w:color="auto" w:fill="FFFFFF"/>
          </w:tcPr>
          <w:p w14:paraId="5AB77FEC" w14:textId="77777777" w:rsidR="00FB6D5B" w:rsidRPr="00415DBB" w:rsidRDefault="00FB6D5B" w:rsidP="00C76638">
            <w:pPr>
              <w:pStyle w:val="ListParagraph"/>
              <w:ind w:left="357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FFFFFF"/>
          </w:tcPr>
          <w:p w14:paraId="4CB3715A" w14:textId="77777777" w:rsidR="00FB6D5B" w:rsidRPr="00415DBB" w:rsidRDefault="00FB6D5B" w:rsidP="00C76638">
            <w:pPr>
              <w:pStyle w:val="ListParagraph"/>
              <w:ind w:left="357"/>
              <w:jc w:val="both"/>
              <w:rPr>
                <w:rFonts w:asciiTheme="minorHAnsi" w:eastAsia="Times New Roman" w:hAnsiTheme="minorHAnsi"/>
                <w:i/>
                <w:color w:val="1F3763"/>
                <w:sz w:val="20"/>
                <w:szCs w:val="20"/>
                <w:lang w:eastAsia="es-ES"/>
              </w:rPr>
            </w:pPr>
          </w:p>
        </w:tc>
      </w:tr>
    </w:tbl>
    <w:p w14:paraId="5ECFF00D" w14:textId="77777777" w:rsidR="00FB6D5B" w:rsidRPr="00415DBB" w:rsidRDefault="00FB6D5B" w:rsidP="00FB6D5B">
      <w:pPr>
        <w:rPr>
          <w:rFonts w:asciiTheme="minorHAnsi" w:hAnsiTheme="minorHAnsi"/>
          <w:sz w:val="20"/>
          <w:szCs w:val="20"/>
          <w:lang w:val="ro-RO"/>
        </w:rPr>
      </w:pPr>
    </w:p>
    <w:p w14:paraId="6A39161C" w14:textId="77777777" w:rsidR="00FB6D5B" w:rsidRPr="00415DBB" w:rsidRDefault="00FB6D5B" w:rsidP="00FB6D5B">
      <w:pPr>
        <w:tabs>
          <w:tab w:val="left" w:pos="820"/>
        </w:tabs>
        <w:autoSpaceDE w:val="0"/>
        <w:autoSpaceDN w:val="0"/>
        <w:adjustRightInd w:val="0"/>
        <w:ind w:right="-23"/>
        <w:jc w:val="both"/>
        <w:rPr>
          <w:rFonts w:asciiTheme="minorHAnsi" w:hAnsiTheme="minorHAnsi"/>
          <w:sz w:val="20"/>
          <w:szCs w:val="20"/>
          <w:lang w:val="ro-RO"/>
        </w:rPr>
      </w:pPr>
      <w:r w:rsidRPr="00415DBB">
        <w:rPr>
          <w:rFonts w:asciiTheme="minorHAnsi" w:hAnsiTheme="minorHAnsi"/>
          <w:sz w:val="20"/>
          <w:szCs w:val="20"/>
          <w:lang w:val="ro-RO"/>
        </w:rPr>
        <w:t>Valorile vor fi exprimate in lei, cu maxim două zecimale.</w:t>
      </w:r>
    </w:p>
    <w:p w14:paraId="2B1225E3" w14:textId="77777777" w:rsidR="00FB6D5B" w:rsidRPr="00415DBB" w:rsidRDefault="00FB6D5B" w:rsidP="00FB6D5B">
      <w:pPr>
        <w:tabs>
          <w:tab w:val="left" w:pos="820"/>
        </w:tabs>
        <w:autoSpaceDE w:val="0"/>
        <w:autoSpaceDN w:val="0"/>
        <w:adjustRightInd w:val="0"/>
        <w:ind w:right="-23"/>
        <w:jc w:val="both"/>
        <w:rPr>
          <w:rFonts w:asciiTheme="minorHAnsi" w:hAnsiTheme="minorHAnsi"/>
          <w:sz w:val="20"/>
          <w:szCs w:val="20"/>
          <w:lang w:val="ro-RO"/>
        </w:rPr>
      </w:pPr>
      <w:r w:rsidRPr="00415DBB">
        <w:rPr>
          <w:rFonts w:asciiTheme="minorHAnsi" w:hAnsiTheme="minorHAnsi"/>
          <w:sz w:val="20"/>
          <w:szCs w:val="20"/>
          <w:lang w:val="ro-RO"/>
        </w:rPr>
        <w:t>Valoarea totală se va înscrie în formularul “Propunere financiară”.</w:t>
      </w:r>
    </w:p>
    <w:p w14:paraId="724436A6" w14:textId="77777777" w:rsidR="00FB6D5B" w:rsidRPr="00415DBB" w:rsidRDefault="00FB6D5B" w:rsidP="00FB6D5B">
      <w:pPr>
        <w:tabs>
          <w:tab w:val="left" w:pos="820"/>
        </w:tabs>
        <w:autoSpaceDE w:val="0"/>
        <w:autoSpaceDN w:val="0"/>
        <w:adjustRightInd w:val="0"/>
        <w:ind w:right="-23"/>
        <w:jc w:val="both"/>
        <w:rPr>
          <w:rFonts w:asciiTheme="minorHAnsi" w:hAnsiTheme="minorHAnsi"/>
          <w:sz w:val="20"/>
          <w:szCs w:val="20"/>
          <w:lang w:val="ro-RO"/>
        </w:rPr>
      </w:pPr>
    </w:p>
    <w:p w14:paraId="3DF17F8E" w14:textId="77777777" w:rsidR="00FB6D5B" w:rsidRPr="00415DBB" w:rsidRDefault="00FB6D5B" w:rsidP="00FB6D5B">
      <w:pPr>
        <w:pStyle w:val="Heading2"/>
        <w:rPr>
          <w:rFonts w:asciiTheme="minorHAnsi" w:hAnsiTheme="minorHAnsi"/>
          <w:sz w:val="20"/>
          <w:szCs w:val="20"/>
          <w:lang w:val="ro-RO"/>
        </w:rPr>
      </w:pPr>
    </w:p>
    <w:p w14:paraId="74B75129" w14:textId="77777777" w:rsidR="00FB6D5B" w:rsidRPr="00415DBB" w:rsidRDefault="00FB6D5B" w:rsidP="00FB6D5B">
      <w:pPr>
        <w:rPr>
          <w:rFonts w:asciiTheme="minorHAnsi" w:hAnsiTheme="minorHAnsi"/>
          <w:sz w:val="20"/>
          <w:szCs w:val="20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65"/>
      </w:tblGrid>
      <w:tr w:rsidR="00FB6D5B" w:rsidRPr="00415DBB" w14:paraId="4444C816" w14:textId="77777777" w:rsidTr="00C76638">
        <w:tc>
          <w:tcPr>
            <w:tcW w:w="5070" w:type="dxa"/>
          </w:tcPr>
          <w:p w14:paraId="37B18549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14:paraId="305310DF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Semnătura reprezentantului Ofertantului, </w:t>
            </w:r>
          </w:p>
          <w:p w14:paraId="7DBAFC32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4765" w:type="dxa"/>
          </w:tcPr>
          <w:p w14:paraId="096A0B6B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......................................................................</w:t>
            </w:r>
          </w:p>
        </w:tc>
      </w:tr>
      <w:tr w:rsidR="00FB6D5B" w:rsidRPr="00415DBB" w14:paraId="24EAAED0" w14:textId="77777777" w:rsidTr="00C76638">
        <w:tc>
          <w:tcPr>
            <w:tcW w:w="5070" w:type="dxa"/>
          </w:tcPr>
          <w:p w14:paraId="1DBCC105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Numele semnatarului, așa cum este acesta identificat în DUAE la rubrica „Informații privind reprezentanții operatorului economic”</w:t>
            </w:r>
          </w:p>
        </w:tc>
        <w:tc>
          <w:tcPr>
            <w:tcW w:w="4765" w:type="dxa"/>
          </w:tcPr>
          <w:p w14:paraId="6D45AC2A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......................................................................</w:t>
            </w:r>
          </w:p>
        </w:tc>
      </w:tr>
      <w:tr w:rsidR="00FB6D5B" w:rsidRPr="00415DBB" w14:paraId="085311FB" w14:textId="77777777" w:rsidTr="00C76638">
        <w:tc>
          <w:tcPr>
            <w:tcW w:w="5070" w:type="dxa"/>
          </w:tcPr>
          <w:p w14:paraId="5A41163C" w14:textId="77777777" w:rsidR="00FB6D5B" w:rsidRPr="00415DBB" w:rsidRDefault="00FB6D5B" w:rsidP="00C7663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Capacitatea/calitatea semnatarului Ofertei </w:t>
            </w:r>
          </w:p>
        </w:tc>
        <w:tc>
          <w:tcPr>
            <w:tcW w:w="4765" w:type="dxa"/>
          </w:tcPr>
          <w:p w14:paraId="0DFEF03D" w14:textId="77777777" w:rsidR="00FB6D5B" w:rsidRPr="00415DBB" w:rsidRDefault="00FB6D5B" w:rsidP="00C76638">
            <w:pPr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15DBB">
              <w:rPr>
                <w:rFonts w:asciiTheme="minorHAnsi" w:hAnsiTheme="minorHAnsi"/>
                <w:sz w:val="20"/>
                <w:szCs w:val="20"/>
                <w:lang w:val="ro-RO"/>
              </w:rPr>
              <w:t>......................................................................</w:t>
            </w:r>
          </w:p>
        </w:tc>
      </w:tr>
    </w:tbl>
    <w:p w14:paraId="75E57809" w14:textId="77777777" w:rsidR="00FB6D5B" w:rsidRDefault="00FB6D5B" w:rsidP="00FB6D5B">
      <w:pPr>
        <w:contextualSpacing/>
        <w:jc w:val="center"/>
        <w:rPr>
          <w:i/>
          <w:lang w:val="ro-RO"/>
        </w:rPr>
      </w:pPr>
    </w:p>
    <w:p w14:paraId="7F3AF7C3" w14:textId="77777777" w:rsidR="00FB6D5B" w:rsidRDefault="00FB6D5B" w:rsidP="00FB6D5B">
      <w:pPr>
        <w:contextualSpacing/>
        <w:jc w:val="center"/>
        <w:rPr>
          <w:i/>
          <w:lang w:val="ro-RO"/>
        </w:rPr>
      </w:pPr>
    </w:p>
    <w:p w14:paraId="143FF5D8" w14:textId="77777777" w:rsidR="00FB6D5B" w:rsidRDefault="00FB6D5B" w:rsidP="00FB6D5B">
      <w:pPr>
        <w:contextualSpacing/>
        <w:jc w:val="center"/>
        <w:rPr>
          <w:i/>
          <w:lang w:val="ro-RO"/>
        </w:rPr>
      </w:pPr>
    </w:p>
    <w:p w14:paraId="74C718A3" w14:textId="77777777" w:rsidR="00FB6D5B" w:rsidRDefault="00FB6D5B" w:rsidP="00FB6D5B">
      <w:pPr>
        <w:pStyle w:val="Heading2"/>
        <w:rPr>
          <w:i w:val="0"/>
          <w:lang w:val="ro-RO"/>
        </w:rPr>
      </w:pPr>
    </w:p>
    <w:p w14:paraId="150915C3" w14:textId="77777777" w:rsidR="00FB6D5B" w:rsidRDefault="00FB6D5B" w:rsidP="00FB6D5B">
      <w:pPr>
        <w:rPr>
          <w:i/>
          <w:lang w:val="ro-RO"/>
        </w:rPr>
      </w:pPr>
    </w:p>
    <w:p w14:paraId="189486BA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1501397B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6B06E817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302B458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19CD3C5C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7191453A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6D19AE90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D4ACB1E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95EFAAB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1BC33183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2A4F3BB1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3CB1CB9E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0BDD4FD5" w14:textId="77777777" w:rsidR="003F7EF6" w:rsidRDefault="003F7EF6" w:rsidP="00221545">
      <w:pPr>
        <w:jc w:val="both"/>
        <w:rPr>
          <w:rFonts w:asciiTheme="minorHAnsi" w:hAnsiTheme="minorHAnsi" w:cstheme="minorHAnsi"/>
        </w:rPr>
      </w:pPr>
    </w:p>
    <w:p w14:paraId="444C5347" w14:textId="77777777" w:rsidR="003F7EF6" w:rsidRPr="00D94021" w:rsidRDefault="003F7EF6" w:rsidP="00221545">
      <w:pPr>
        <w:jc w:val="both"/>
        <w:rPr>
          <w:rFonts w:asciiTheme="minorHAnsi" w:hAnsiTheme="minorHAnsi" w:cstheme="minorHAnsi"/>
        </w:rPr>
      </w:pPr>
    </w:p>
    <w:p w14:paraId="3F23ADC6" w14:textId="77777777" w:rsidR="000C6F40" w:rsidRPr="00415DBB" w:rsidRDefault="000C6F40" w:rsidP="000C6F4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proofErr w:type="spellStart"/>
      <w:r w:rsidRPr="00415DBB">
        <w:rPr>
          <w:rFonts w:asciiTheme="minorHAnsi" w:hAnsiTheme="minorHAnsi" w:cstheme="minorHAnsi"/>
          <w:b/>
          <w:i/>
          <w:color w:val="000000"/>
          <w:sz w:val="20"/>
          <w:szCs w:val="20"/>
        </w:rPr>
        <w:lastRenderedPageBreak/>
        <w:t>Formular</w:t>
      </w:r>
      <w:proofErr w:type="spellEnd"/>
      <w:r w:rsidRPr="00415DBB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nr. </w:t>
      </w:r>
      <w:r w:rsidR="003F7EF6" w:rsidRPr="00415DBB">
        <w:rPr>
          <w:rFonts w:asciiTheme="minorHAnsi" w:hAnsiTheme="minorHAnsi" w:cstheme="minorHAnsi"/>
          <w:b/>
          <w:i/>
          <w:color w:val="000000"/>
          <w:sz w:val="20"/>
          <w:szCs w:val="20"/>
        </w:rPr>
        <w:t>4</w:t>
      </w:r>
    </w:p>
    <w:p w14:paraId="56CE5CBF" w14:textId="77777777"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>Operator Economic</w:t>
      </w:r>
    </w:p>
    <w:p w14:paraId="45C8E0BB" w14:textId="77777777"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 xml:space="preserve">   ..........................</w:t>
      </w:r>
    </w:p>
    <w:p w14:paraId="46623B80" w14:textId="77777777"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  <w:highlight w:val="green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 xml:space="preserve">     (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)</w:t>
      </w:r>
    </w:p>
    <w:p w14:paraId="419187F9" w14:textId="77777777" w:rsidR="000C6F40" w:rsidRPr="000C6F40" w:rsidRDefault="000C6F40" w:rsidP="000C6F4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b/>
          <w:i/>
          <w:sz w:val="20"/>
          <w:szCs w:val="20"/>
        </w:rPr>
        <w:t>D E C L A R A Ţ I E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71A3992" w14:textId="77777777" w:rsidR="000C6F40" w:rsidRPr="000C6F40" w:rsidRDefault="000C6F40" w:rsidP="000C6F4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neîncadrarea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prevederile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art. 164 din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98/2016</w:t>
      </w:r>
    </w:p>
    <w:p w14:paraId="141F4EEA" w14:textId="77777777" w:rsidR="000C6F40" w:rsidRPr="000C6F40" w:rsidRDefault="000C6F40" w:rsidP="000C6F40">
      <w:pPr>
        <w:ind w:firstLine="70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................................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reprezentant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împuternicit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al ......................... (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operatorului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economic)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calitate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candidat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asociat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terţ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susţinător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al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candidatului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pe propria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răspundere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sub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sancţiunea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excluderii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din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procedura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achiziţie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publică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sub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sancţiunile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aplicabile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faptei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fals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publice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nu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mă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aflu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situaţia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la </w:t>
      </w:r>
      <w:r w:rsidRPr="000C6F40">
        <w:rPr>
          <w:rFonts w:asciiTheme="minorHAnsi" w:hAnsiTheme="minorHAnsi" w:cstheme="minorHAnsi"/>
          <w:b/>
          <w:i/>
          <w:sz w:val="20"/>
          <w:szCs w:val="20"/>
        </w:rPr>
        <w:t>art. 164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 din </w:t>
      </w:r>
      <w:proofErr w:type="spellStart"/>
      <w:r w:rsidRPr="000C6F40">
        <w:rPr>
          <w:rFonts w:asciiTheme="minorHAnsi" w:hAnsiTheme="minorHAnsi" w:cstheme="minorHAnsi"/>
          <w:b/>
          <w:i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b/>
          <w:i/>
          <w:sz w:val="20"/>
          <w:szCs w:val="20"/>
        </w:rPr>
        <w:t xml:space="preserve"> 98/2016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respectiv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nu am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hotărâre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definitivă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instanţe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judecătoreşti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comiterea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uneia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dintre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următoarele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:</w:t>
      </w:r>
    </w:p>
    <w:p w14:paraId="10231551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a)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constituirea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grup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infracţional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organizat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367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Codul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penal,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2CF581A5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b)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289-294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asimilate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10-13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78/2000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descoperirea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sancţionarea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faptelor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617B59C7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c)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împotriva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intereselor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financiare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Uniunii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Europene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18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>1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-18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>5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78/2000,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54300208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d)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acte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32-35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art. 37-38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535/2004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combaterea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50CAC579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e)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spălarea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banilor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29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656/2002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sancţionarea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spălării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banilor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precum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instituirea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măsuri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combatere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finanţării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republicată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finanţarea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36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535/2004,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0E068143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f)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traficul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exploatarea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persoanelor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vulnerabile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209-217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14:paraId="2A9993B3" w14:textId="77777777"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g)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fraudă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sensul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articolului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Convenţia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protejarea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intereselor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financiare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Comunităţilor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Europene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din 27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noiembrie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1995.</w:t>
      </w:r>
    </w:p>
    <w:p w14:paraId="60C401E2" w14:textId="77777777" w:rsidR="000C6F40" w:rsidRPr="000C6F40" w:rsidRDefault="000C6F40" w:rsidP="000C6F40">
      <w:pPr>
        <w:shd w:val="clear" w:color="auto" w:fill="FFFFFF"/>
        <w:ind w:firstLine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sunt complete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14:paraId="5A891C5B" w14:textId="77777777" w:rsidR="000C6F40" w:rsidRPr="000C6F40" w:rsidRDefault="000C6F40" w:rsidP="000C6F40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sunt complete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14:paraId="5911C66B" w14:textId="77777777" w:rsidR="000C6F40" w:rsidRPr="000C6F40" w:rsidRDefault="000C6F40" w:rsidP="000C6F40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cazul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această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nu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este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conformă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realitatea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sunt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pasibil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încălcarea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prevederilor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falsul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14:paraId="19F5DE46" w14:textId="77777777" w:rsidR="000C6F40" w:rsidRPr="000C6F40" w:rsidRDefault="000C6F40" w:rsidP="000C6F40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20"/>
          <w:szCs w:val="20"/>
        </w:rPr>
      </w:pPr>
    </w:p>
    <w:p w14:paraId="085CF063" w14:textId="77777777" w:rsidR="000C6F40" w:rsidRPr="000C6F40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20"/>
          <w:szCs w:val="20"/>
        </w:rPr>
      </w:pPr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Data 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completării</w:t>
      </w:r>
      <w:proofErr w:type="spellEnd"/>
    </w:p>
    <w:p w14:paraId="707EA7FB" w14:textId="77777777" w:rsidR="000C6F40" w:rsidRPr="000C6F40" w:rsidRDefault="000C6F40" w:rsidP="000C6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pacing w:val="-1"/>
          <w:sz w:val="20"/>
          <w:szCs w:val="20"/>
        </w:rPr>
      </w:pPr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Operator economic,................................. (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semnătură</w:t>
      </w:r>
      <w:proofErr w:type="spell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autorizată</w:t>
      </w:r>
      <w:proofErr w:type="spell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)</w:t>
      </w:r>
    </w:p>
    <w:p w14:paraId="45FF33DB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A753325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2D38036F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58E88FDD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CE4099E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351E7AA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78312292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100835A1" w14:textId="77777777" w:rsidR="000C6F40" w:rsidRPr="000C6F40" w:rsidRDefault="000C6F40" w:rsidP="000C6F40">
      <w:pPr>
        <w:rPr>
          <w:rFonts w:asciiTheme="minorHAnsi" w:hAnsiTheme="minorHAnsi"/>
          <w:b/>
          <w:i/>
          <w:sz w:val="20"/>
          <w:szCs w:val="20"/>
        </w:rPr>
      </w:pPr>
      <w:r w:rsidRPr="000C6F40">
        <w:rPr>
          <w:rFonts w:asciiTheme="minorHAnsi" w:hAnsiTheme="minorHAnsi"/>
          <w:b/>
          <w:i/>
          <w:sz w:val="20"/>
          <w:szCs w:val="20"/>
        </w:rPr>
        <w:lastRenderedPageBreak/>
        <w:t>Operator economic</w:t>
      </w:r>
      <w:r w:rsidRPr="000C6F40">
        <w:rPr>
          <w:rFonts w:asciiTheme="minorHAnsi" w:hAnsiTheme="minorHAnsi"/>
          <w:i/>
          <w:sz w:val="20"/>
          <w:szCs w:val="20"/>
        </w:rPr>
        <w:t xml:space="preserve">  </w:t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</w:t>
      </w:r>
      <w:r w:rsidRPr="000C6F40">
        <w:rPr>
          <w:rFonts w:asciiTheme="minorHAnsi" w:hAnsiTheme="minorHAnsi"/>
          <w:b/>
          <w:i/>
          <w:sz w:val="20"/>
          <w:szCs w:val="20"/>
        </w:rPr>
        <w:tab/>
      </w:r>
      <w:r w:rsidRPr="000C6F40">
        <w:rPr>
          <w:rFonts w:asciiTheme="minorHAnsi" w:hAnsiTheme="minorHAnsi"/>
          <w:b/>
          <w:i/>
          <w:sz w:val="20"/>
          <w:szCs w:val="20"/>
        </w:rPr>
        <w:tab/>
      </w:r>
      <w:proofErr w:type="spellStart"/>
      <w:r w:rsidRPr="000C6F40">
        <w:rPr>
          <w:rFonts w:asciiTheme="minorHAnsi" w:hAnsiTheme="minorHAnsi"/>
          <w:b/>
          <w:i/>
          <w:iCs/>
          <w:sz w:val="20"/>
          <w:szCs w:val="20"/>
        </w:rPr>
        <w:t>Formular</w:t>
      </w:r>
      <w:r w:rsidR="00007E76">
        <w:rPr>
          <w:rFonts w:asciiTheme="minorHAnsi" w:hAnsiTheme="minorHAnsi"/>
          <w:b/>
          <w:i/>
          <w:iCs/>
          <w:sz w:val="20"/>
          <w:szCs w:val="20"/>
        </w:rPr>
        <w:t>ul</w:t>
      </w:r>
      <w:proofErr w:type="spellEnd"/>
      <w:r w:rsidR="00415DBB">
        <w:rPr>
          <w:rFonts w:asciiTheme="minorHAnsi" w:hAnsiTheme="minorHAnsi"/>
          <w:b/>
          <w:i/>
          <w:iCs/>
          <w:sz w:val="20"/>
          <w:szCs w:val="20"/>
        </w:rPr>
        <w:t xml:space="preserve"> nr.</w:t>
      </w:r>
      <w:r w:rsidRPr="000C6F40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r w:rsidR="003F7EF6">
        <w:rPr>
          <w:rFonts w:asciiTheme="minorHAnsi" w:hAnsiTheme="minorHAnsi"/>
          <w:b/>
          <w:i/>
          <w:iCs/>
          <w:sz w:val="20"/>
          <w:szCs w:val="20"/>
        </w:rPr>
        <w:t>5</w:t>
      </w:r>
    </w:p>
    <w:p w14:paraId="25FE0BF9" w14:textId="77777777" w:rsidR="000C6F40" w:rsidRPr="000C6F40" w:rsidRDefault="000C6F40" w:rsidP="000C6F40">
      <w:pPr>
        <w:jc w:val="both"/>
        <w:rPr>
          <w:rFonts w:asciiTheme="minorHAnsi" w:hAnsiTheme="minorHAnsi"/>
          <w:i/>
          <w:sz w:val="20"/>
          <w:szCs w:val="20"/>
        </w:rPr>
      </w:pPr>
      <w:r w:rsidRPr="000C6F40">
        <w:rPr>
          <w:rFonts w:asciiTheme="minorHAnsi" w:hAnsiTheme="minorHAnsi"/>
          <w:i/>
          <w:sz w:val="20"/>
          <w:szCs w:val="20"/>
        </w:rPr>
        <w:t>...........................................</w:t>
      </w:r>
    </w:p>
    <w:p w14:paraId="1E1E28EC" w14:textId="77777777" w:rsidR="000C6F40" w:rsidRPr="000C6F40" w:rsidRDefault="000C6F40" w:rsidP="000C6F40">
      <w:pPr>
        <w:jc w:val="both"/>
        <w:rPr>
          <w:rFonts w:asciiTheme="minorHAnsi" w:hAnsiTheme="minorHAnsi"/>
          <w:i/>
          <w:sz w:val="20"/>
          <w:szCs w:val="20"/>
        </w:rPr>
      </w:pPr>
      <w:r w:rsidRPr="000C6F40">
        <w:rPr>
          <w:rFonts w:asciiTheme="minorHAnsi" w:hAnsiTheme="minorHAnsi"/>
          <w:i/>
          <w:sz w:val="20"/>
          <w:szCs w:val="20"/>
        </w:rPr>
        <w:t xml:space="preserve">       (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numele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>)</w:t>
      </w:r>
    </w:p>
    <w:p w14:paraId="0614BAEF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14:paraId="64540417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14:paraId="062DD913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14:paraId="27ED64E7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</w:rPr>
      </w:pPr>
      <w:r w:rsidRPr="000C6F40">
        <w:rPr>
          <w:rFonts w:asciiTheme="minorHAnsi" w:hAnsiTheme="minorHAnsi"/>
          <w:b/>
          <w:i/>
          <w:sz w:val="20"/>
        </w:rPr>
        <w:t>DECLARAŢIE PRIVIND NEÎNCADRAREA ÎN PREVEDERILE ART.165 DIN LEGEA NR.98/2016</w:t>
      </w:r>
    </w:p>
    <w:p w14:paraId="5944B1D5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</w:rPr>
      </w:pPr>
    </w:p>
    <w:p w14:paraId="3B670FE5" w14:textId="77777777" w:rsidR="000C6F40" w:rsidRPr="000C6F40" w:rsidRDefault="000C6F40" w:rsidP="000C6F40">
      <w:pPr>
        <w:pStyle w:val="DefaultText"/>
        <w:jc w:val="center"/>
        <w:rPr>
          <w:rFonts w:asciiTheme="minorHAnsi" w:hAnsiTheme="minorHAnsi"/>
          <w:i/>
          <w:sz w:val="20"/>
        </w:rPr>
      </w:pPr>
    </w:p>
    <w:p w14:paraId="7BD9A405" w14:textId="77777777" w:rsidR="000C6F40" w:rsidRPr="000C6F40" w:rsidRDefault="000C6F40" w:rsidP="000C6F40">
      <w:pPr>
        <w:spacing w:after="1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  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..................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reprezentant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împuternicit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al ...................................………… (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operatorului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economic), 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calitate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/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asociat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/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ter</w:t>
      </w:r>
      <w:r w:rsidR="005F0C9E">
        <w:rPr>
          <w:rFonts w:asciiTheme="minorHAnsi" w:hAnsiTheme="minorHAnsi" w:cs="Arial"/>
          <w:i/>
          <w:iCs/>
          <w:sz w:val="20"/>
          <w:szCs w:val="20"/>
        </w:rPr>
        <w:t>ţ</w:t>
      </w:r>
      <w:proofErr w:type="spellEnd"/>
      <w:r w:rsidR="005F0C9E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="005F0C9E">
        <w:rPr>
          <w:rFonts w:asciiTheme="minorHAnsi" w:hAnsiTheme="minorHAnsi" w:cs="Arial"/>
          <w:i/>
          <w:iCs/>
          <w:sz w:val="20"/>
          <w:szCs w:val="20"/>
        </w:rPr>
        <w:t>susţinător</w:t>
      </w:r>
      <w:proofErr w:type="spellEnd"/>
      <w:r w:rsidR="005F0C9E">
        <w:rPr>
          <w:rFonts w:asciiTheme="minorHAnsi" w:hAnsiTheme="minorHAnsi" w:cs="Arial"/>
          <w:i/>
          <w:iCs/>
          <w:sz w:val="20"/>
          <w:szCs w:val="20"/>
        </w:rPr>
        <w:t xml:space="preserve"> al </w:t>
      </w:r>
      <w:proofErr w:type="spellStart"/>
      <w:r w:rsidR="005F0C9E">
        <w:rPr>
          <w:rFonts w:asciiTheme="minorHAnsi" w:hAnsiTheme="minorHAnsi" w:cs="Arial"/>
          <w:i/>
          <w:iCs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la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anunțul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pentru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atribuirea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contractului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având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ca </w:t>
      </w:r>
      <w:proofErr w:type="spellStart"/>
      <w:r w:rsidR="005F0C9E" w:rsidRPr="000C6F40">
        <w:rPr>
          <w:rFonts w:asciiTheme="minorHAnsi" w:hAnsiTheme="minorHAnsi" w:cstheme="minorHAnsi"/>
          <w:i/>
          <w:sz w:val="20"/>
          <w:szCs w:val="20"/>
        </w:rPr>
        <w:t>obiect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........................................ (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produsului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serviciului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sau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lucrării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organizată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Colegiul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Naţional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Costache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Negruzzi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Iaşi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pe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proprie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răspundere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:</w:t>
      </w:r>
    </w:p>
    <w:p w14:paraId="6776603B" w14:textId="77777777" w:rsidR="000C6F40" w:rsidRPr="000C6F40" w:rsidRDefault="000C6F40" w:rsidP="000C6F40">
      <w:pPr>
        <w:spacing w:after="1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a) nu ne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incadram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situatile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prevazute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la art</w:t>
      </w:r>
      <w:r w:rsidR="005F0C9E">
        <w:rPr>
          <w:rFonts w:asciiTheme="minorHAnsi" w:hAnsiTheme="minorHAnsi" w:cs="Arial"/>
          <w:i/>
          <w:iCs/>
          <w:sz w:val="20"/>
          <w:szCs w:val="20"/>
        </w:rPr>
        <w:t>.</w:t>
      </w: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165 din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98/2016.</w:t>
      </w:r>
    </w:p>
    <w:p w14:paraId="4356A08F" w14:textId="77777777" w:rsidR="000C6F40" w:rsidRPr="000C6F40" w:rsidRDefault="000C6F40" w:rsidP="000C6F40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ab/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sunt complete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>.</w:t>
      </w:r>
    </w:p>
    <w:p w14:paraId="6D5A61B7" w14:textId="77777777" w:rsidR="000C6F40" w:rsidRPr="000C6F40" w:rsidRDefault="000C6F40" w:rsidP="000C6F40">
      <w:pPr>
        <w:pStyle w:val="DefaultText"/>
        <w:ind w:firstLine="720"/>
        <w:jc w:val="both"/>
        <w:rPr>
          <w:rFonts w:asciiTheme="minorHAnsi" w:hAnsiTheme="minorHAnsi" w:cs="Arial"/>
          <w:i/>
          <w:sz w:val="20"/>
        </w:rPr>
      </w:pPr>
      <w:r w:rsidRPr="000C6F40">
        <w:rPr>
          <w:rFonts w:asciiTheme="minorHAnsi" w:hAnsiTheme="minorHAnsi" w:cs="Arial"/>
          <w:i/>
          <w:sz w:val="20"/>
        </w:rPr>
        <w:t>Înţeleg că în cazul în care această declaraţie nu este conformă cu realitatea sunt pasibil de încălcarea prevederilor legislaţiei penale privind falsul în declaraţii.</w:t>
      </w:r>
    </w:p>
    <w:p w14:paraId="3F63AC88" w14:textId="77777777" w:rsidR="000C6F40" w:rsidRPr="000C6F40" w:rsidRDefault="000C6F40" w:rsidP="000C6F40">
      <w:pPr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Totodată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am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luat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cunoştinţă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prevederile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art.292 „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Falsul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” din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Codul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Penal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referitor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„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necorespunzătoare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adevărului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făcută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organ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instituţii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stat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alte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unităţi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vederea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producerii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consecinţe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juridice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sine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altul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atunci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când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potrivit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legii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împrejurărilor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făcută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serveşte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producerea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acelei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consecinţe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se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pedepseşte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închisoarea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la 3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luni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2 ani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amendă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”  </w:t>
      </w:r>
    </w:p>
    <w:p w14:paraId="6DDEAB67" w14:textId="77777777" w:rsidR="000C6F40" w:rsidRPr="000C6F40" w:rsidRDefault="000C6F40" w:rsidP="000C6F4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126291FF" w14:textId="77777777" w:rsidR="000C6F40" w:rsidRPr="000C6F40" w:rsidRDefault="000C6F40" w:rsidP="000C6F4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6A87959D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Semnătura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           .......................................</w:t>
      </w:r>
    </w:p>
    <w:p w14:paraId="6E8387CA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Numele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prenumele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semnatarului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                                            ........................................</w:t>
      </w:r>
    </w:p>
    <w:p w14:paraId="46FD55D4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Capacitatea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semnătură</w:t>
      </w:r>
      <w:r w:rsidRPr="000C6F40">
        <w:rPr>
          <w:rFonts w:asciiTheme="minorHAnsi" w:hAnsiTheme="minorHAnsi" w:cs="Arial"/>
          <w:i/>
          <w:sz w:val="20"/>
          <w:szCs w:val="20"/>
        </w:rPr>
        <w:tab/>
        <w:t xml:space="preserve">                                                        ........................................</w:t>
      </w:r>
    </w:p>
    <w:p w14:paraId="7FD2932F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Data </w:t>
      </w:r>
      <w:r w:rsidRPr="000C6F40">
        <w:rPr>
          <w:rFonts w:asciiTheme="minorHAnsi" w:hAnsiTheme="minorHAnsi" w:cs="Arial"/>
          <w:i/>
          <w:sz w:val="20"/>
          <w:szCs w:val="20"/>
        </w:rPr>
        <w:tab/>
        <w:t xml:space="preserve">                                                                                        .......................................</w:t>
      </w:r>
    </w:p>
    <w:p w14:paraId="4C6564DD" w14:textId="77777777"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/>
          <w:i/>
          <w:sz w:val="20"/>
          <w:szCs w:val="20"/>
        </w:rPr>
      </w:pPr>
    </w:p>
    <w:p w14:paraId="68DB569D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  <w:proofErr w:type="spellStart"/>
      <w:r w:rsidRPr="000C6F40">
        <w:rPr>
          <w:rFonts w:asciiTheme="minorHAnsi" w:hAnsiTheme="minorHAnsi"/>
          <w:b/>
          <w:i/>
          <w:sz w:val="20"/>
          <w:szCs w:val="20"/>
        </w:rPr>
        <w:t>Notă</w:t>
      </w:r>
      <w:proofErr w:type="spellEnd"/>
      <w:r w:rsidRPr="000C6F40">
        <w:rPr>
          <w:rFonts w:asciiTheme="minorHAnsi" w:hAnsiTheme="minorHAnsi"/>
          <w:b/>
          <w:i/>
          <w:sz w:val="20"/>
          <w:szCs w:val="20"/>
        </w:rPr>
        <w:t>:</w:t>
      </w:r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Toate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câmpurile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trebuie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completate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după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caz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către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Această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declaraţie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cazul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asocierii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se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va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prezenta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către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membru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parte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semnată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legal.</w:t>
      </w:r>
    </w:p>
    <w:p w14:paraId="4196A731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</w:p>
    <w:p w14:paraId="4B98DAB1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</w:p>
    <w:p w14:paraId="420A949D" w14:textId="77777777"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/>
          <w:color w:val="000000"/>
          <w:sz w:val="20"/>
          <w:szCs w:val="20"/>
        </w:rPr>
      </w:pPr>
    </w:p>
    <w:p w14:paraId="2AF41C7C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14:paraId="71F5858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14:paraId="73108CFE" w14:textId="77777777" w:rsidR="000C6F40" w:rsidRPr="007535D5" w:rsidRDefault="000C6F40" w:rsidP="000C6F40">
      <w:pPr>
        <w:jc w:val="both"/>
        <w:rPr>
          <w:rFonts w:asciiTheme="minorHAnsi" w:hAnsiTheme="minorHAnsi"/>
          <w:i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t xml:space="preserve">     </w:t>
      </w:r>
    </w:p>
    <w:p w14:paraId="5CFDDD5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br w:type="page"/>
      </w:r>
    </w:p>
    <w:p w14:paraId="12213032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E429C9F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7C7F4AE9" w14:textId="77777777" w:rsidR="000C6F40" w:rsidRPr="00415DBB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proofErr w:type="spellStart"/>
      <w:r w:rsidRPr="00415DBB">
        <w:rPr>
          <w:rFonts w:asciiTheme="minorHAnsi" w:hAnsiTheme="minorHAnsi" w:cstheme="minorHAnsi"/>
          <w:b/>
          <w:i/>
          <w:color w:val="000000"/>
          <w:sz w:val="18"/>
          <w:szCs w:val="18"/>
        </w:rPr>
        <w:t>Formular</w:t>
      </w:r>
      <w:r w:rsidR="00007E76">
        <w:rPr>
          <w:rFonts w:asciiTheme="minorHAnsi" w:hAnsiTheme="minorHAnsi" w:cstheme="minorHAnsi"/>
          <w:b/>
          <w:i/>
          <w:color w:val="000000"/>
          <w:sz w:val="18"/>
          <w:szCs w:val="18"/>
        </w:rPr>
        <w:t>ul</w:t>
      </w:r>
      <w:proofErr w:type="spellEnd"/>
      <w:r w:rsidRPr="00415DBB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nr. </w:t>
      </w:r>
      <w:r w:rsidR="003F7EF6" w:rsidRPr="00415DBB">
        <w:rPr>
          <w:rFonts w:asciiTheme="minorHAnsi" w:hAnsiTheme="minorHAnsi" w:cstheme="minorHAnsi"/>
          <w:b/>
          <w:i/>
          <w:color w:val="000000"/>
          <w:sz w:val="18"/>
          <w:szCs w:val="18"/>
        </w:rPr>
        <w:t>6</w:t>
      </w:r>
    </w:p>
    <w:p w14:paraId="3A69D3F7" w14:textId="77777777" w:rsidR="00415DBB" w:rsidRDefault="00415DBB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8F5865F" w14:textId="77777777" w:rsidR="00415DBB" w:rsidRPr="007535D5" w:rsidRDefault="00415DBB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E30A39B" w14:textId="77777777" w:rsidR="000C6F40" w:rsidRPr="007535D5" w:rsidRDefault="000C6F40" w:rsidP="000C6F4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535D5">
        <w:rPr>
          <w:rFonts w:asciiTheme="minorHAnsi" w:hAnsiTheme="minorHAnsi" w:cstheme="minorHAnsi"/>
          <w:b/>
          <w:i/>
          <w:sz w:val="18"/>
          <w:szCs w:val="18"/>
        </w:rPr>
        <w:t>D E C L A R A Ţ I E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B015AE2" w14:textId="77777777" w:rsidR="000C6F40" w:rsidRPr="007535D5" w:rsidRDefault="000C6F40" w:rsidP="000C6F40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neîncadrarea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art. 167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98/2016</w:t>
      </w:r>
    </w:p>
    <w:p w14:paraId="3E086752" w14:textId="77777777" w:rsidR="000C6F40" w:rsidRPr="007535D5" w:rsidRDefault="000C6F40" w:rsidP="000C6F40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637078BF" w14:textId="77777777" w:rsidR="000C6F40" w:rsidRPr="007535D5" w:rsidRDefault="000C6F40" w:rsidP="000C6F40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.................................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reprezentant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împuternicit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operatorului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economic),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calitate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asociat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terţ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susţinător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la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anunțul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atribuirea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având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obiect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........................................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produsului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serviciului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lucrării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codul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CPV ...................., la data de 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zi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luna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/an),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organizată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................................................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autorităţii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pe propria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răspundere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excluderii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procedura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aplicabile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faptei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,</w:t>
      </w: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aflu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situaţia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prevăzută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la </w:t>
      </w:r>
      <w:r w:rsidRPr="007535D5">
        <w:rPr>
          <w:rFonts w:asciiTheme="minorHAnsi" w:hAnsiTheme="minorHAnsi" w:cstheme="minorHAnsi"/>
          <w:b/>
          <w:i/>
          <w:sz w:val="18"/>
          <w:szCs w:val="18"/>
        </w:rPr>
        <w:t>art. 167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b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b/>
          <w:i/>
          <w:sz w:val="18"/>
          <w:szCs w:val="18"/>
        </w:rPr>
        <w:t xml:space="preserve"> 98/2016.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CD52DEC" w14:textId="77777777" w:rsidR="000C6F40" w:rsidRPr="007535D5" w:rsidRDefault="000C6F40" w:rsidP="000C6F40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</w:t>
      </w:r>
    </w:p>
    <w:p w14:paraId="494F9E36" w14:textId="77777777" w:rsidR="000C6F40" w:rsidRPr="007535D5" w:rsidRDefault="000C6F40" w:rsidP="000C6F40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informaţiile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furnizate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sunt complete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corecte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fiecare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detaliu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dreptul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solicita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scopul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verificării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confirmării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documente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doveditoare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dispun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14:paraId="0E75519D" w14:textId="77777777" w:rsidR="000C6F40" w:rsidRPr="007535D5" w:rsidRDefault="000C6F40" w:rsidP="000C6F40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cazul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această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este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conformă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realitatea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sunt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pasibil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încălcarea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14:paraId="45C8BF43" w14:textId="77777777" w:rsidR="000C6F40" w:rsidRPr="007535D5" w:rsidRDefault="000C6F40" w:rsidP="000C6F40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14:paraId="415E5544" w14:textId="77777777"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Data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completării</w:t>
      </w:r>
      <w:proofErr w:type="spellEnd"/>
    </w:p>
    <w:p w14:paraId="5AF9E911" w14:textId="77777777"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Operator economic,................................. (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semnătură</w:t>
      </w:r>
      <w:proofErr w:type="spell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autorizată</w:t>
      </w:r>
      <w:proofErr w:type="spell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)</w:t>
      </w:r>
    </w:p>
    <w:p w14:paraId="406F2970" w14:textId="77777777"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14:paraId="0395759F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17CE16A0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5846C500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2E0078C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632633B9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4B9B1A58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184E8F84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18E483DC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11A35EA6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14:paraId="4372C3F9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4D4EDBE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7B1540A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8F1B816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C2FDD2A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3445E71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0E7C1C9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602005B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65D46FB5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1CE6BFD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7119EB5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A023868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23ABF8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2D27E67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047FF85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752283CE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82764A8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A4D4D63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729E85F6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68614A5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0D2D589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356A935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EA63830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9C64C6D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76EB3E9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CF8C1F9" w14:textId="77777777"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E361625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BFC551F" w14:textId="77777777"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A5A4B45" w14:textId="77777777" w:rsidR="000C6F40" w:rsidRPr="007535D5" w:rsidRDefault="000C6F40" w:rsidP="000C6F40">
      <w:pPr>
        <w:spacing w:line="240" w:lineRule="auto"/>
        <w:rPr>
          <w:rFonts w:asciiTheme="minorHAnsi" w:hAnsiTheme="minorHAnsi" w:cstheme="minorHAnsi"/>
          <w:i/>
          <w:color w:val="000000"/>
          <w:sz w:val="18"/>
          <w:szCs w:val="18"/>
        </w:rPr>
        <w:sectPr w:rsidR="000C6F40" w:rsidRPr="007535D5" w:rsidSect="00D93EE5">
          <w:pgSz w:w="11907" w:h="16839" w:code="9"/>
          <w:pgMar w:top="990" w:right="1134" w:bottom="1170" w:left="1361" w:header="709" w:footer="709" w:gutter="0"/>
          <w:cols w:space="708"/>
          <w:docGrid w:linePitch="360"/>
        </w:sectPr>
      </w:pPr>
    </w:p>
    <w:p w14:paraId="55067B12" w14:textId="77777777" w:rsidR="00FB6D5B" w:rsidRPr="00FB6D5B" w:rsidRDefault="00FB6D5B" w:rsidP="00FB6D5B">
      <w:pPr>
        <w:jc w:val="right"/>
        <w:rPr>
          <w:rFonts w:asciiTheme="minorHAnsi" w:eastAsia="Arial" w:hAnsiTheme="minorHAnsi"/>
          <w:b/>
          <w:i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b/>
          <w:i/>
          <w:sz w:val="20"/>
          <w:szCs w:val="20"/>
          <w:lang w:val="ro-RO" w:eastAsia="ar-SA"/>
        </w:rPr>
        <w:lastRenderedPageBreak/>
        <w:t>Formularul nr. 7</w:t>
      </w:r>
    </w:p>
    <w:p w14:paraId="74AC35AE" w14:textId="77777777" w:rsidR="00FB6D5B" w:rsidRPr="00FB6D5B" w:rsidRDefault="00FB6D5B" w:rsidP="00FB6D5B">
      <w:pPr>
        <w:jc w:val="right"/>
        <w:rPr>
          <w:rFonts w:asciiTheme="minorHAnsi" w:eastAsia="Arial" w:hAnsiTheme="minorHAnsi"/>
          <w:b/>
          <w:i/>
          <w:sz w:val="20"/>
          <w:szCs w:val="20"/>
          <w:lang w:val="ro-RO" w:eastAsia="ar-SA"/>
        </w:rPr>
      </w:pPr>
    </w:p>
    <w:p w14:paraId="0D9453BE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sz w:val="20"/>
          <w:szCs w:val="20"/>
          <w:lang w:val="ro-RO" w:eastAsia="ar-SA"/>
        </w:rPr>
        <w:t>Numele Ofertantului (individual sau asociere de operatori economici): [introduceți întregul nume]</w:t>
      </w:r>
    </w:p>
    <w:p w14:paraId="0E5D597F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sz w:val="20"/>
          <w:szCs w:val="20"/>
          <w:lang w:val="ro-RO" w:eastAsia="ar-SA"/>
        </w:rPr>
        <w:t>Numele membrului asocierii: [introduceți întregul nume]</w:t>
      </w:r>
    </w:p>
    <w:p w14:paraId="2E3F1CD4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sz w:val="20"/>
          <w:szCs w:val="20"/>
          <w:lang w:val="ro-RO" w:eastAsia="ar-SA"/>
        </w:rPr>
        <w:t>Numele subcontractantului: [introduceți întregul nume]</w:t>
      </w:r>
    </w:p>
    <w:p w14:paraId="4641B3A0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  <w:r w:rsidRPr="00FB6D5B">
        <w:rPr>
          <w:rFonts w:asciiTheme="minorHAnsi" w:eastAsia="Arial" w:hAnsiTheme="minorHAnsi"/>
          <w:sz w:val="20"/>
          <w:szCs w:val="20"/>
          <w:lang w:val="ro-RO" w:eastAsia="ar-SA"/>
        </w:rPr>
        <w:t>Numele terțului susținător: [introduceți întregul nume]</w:t>
      </w:r>
    </w:p>
    <w:p w14:paraId="6194ED52" w14:textId="77777777" w:rsidR="00FB6D5B" w:rsidRPr="00FB6D5B" w:rsidRDefault="00FB6D5B" w:rsidP="00FB6D5B">
      <w:pPr>
        <w:rPr>
          <w:rFonts w:asciiTheme="minorHAnsi" w:eastAsia="Arial" w:hAnsiTheme="minorHAnsi"/>
          <w:sz w:val="20"/>
          <w:szCs w:val="20"/>
          <w:lang w:val="ro-RO" w:eastAsia="ar-SA"/>
        </w:rPr>
      </w:pPr>
    </w:p>
    <w:p w14:paraId="296147B8" w14:textId="77777777" w:rsidR="00FB6D5B" w:rsidRPr="00FB6D5B" w:rsidRDefault="00FB6D5B" w:rsidP="00FB6D5B">
      <w:pPr>
        <w:jc w:val="center"/>
        <w:rPr>
          <w:rFonts w:asciiTheme="minorHAnsi" w:hAnsiTheme="minorHAnsi"/>
          <w:sz w:val="20"/>
          <w:szCs w:val="20"/>
        </w:rPr>
      </w:pPr>
      <w:bookmarkStart w:id="0" w:name="_Hlk27379382"/>
      <w:r w:rsidRPr="00FB6D5B">
        <w:rPr>
          <w:rFonts w:asciiTheme="minorHAnsi" w:hAnsiTheme="minorHAnsi"/>
          <w:sz w:val="20"/>
          <w:szCs w:val="20"/>
        </w:rPr>
        <w:t>DECLARAȚIE</w:t>
      </w:r>
    </w:p>
    <w:p w14:paraId="14092B06" w14:textId="77777777" w:rsidR="00FB6D5B" w:rsidRPr="00FB6D5B" w:rsidRDefault="00FB6D5B" w:rsidP="00FB6D5B">
      <w:pPr>
        <w:jc w:val="center"/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privind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neincadrarea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FB6D5B">
        <w:rPr>
          <w:rFonts w:asciiTheme="minorHAnsi" w:hAnsiTheme="minorHAnsi"/>
          <w:sz w:val="20"/>
          <w:szCs w:val="20"/>
        </w:rPr>
        <w:t>prevederile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art. 59-60 din </w:t>
      </w:r>
      <w:proofErr w:type="spellStart"/>
      <w:r w:rsidRPr="00FB6D5B">
        <w:rPr>
          <w:rFonts w:asciiTheme="minorHAnsi" w:hAnsiTheme="minorHAnsi"/>
          <w:sz w:val="20"/>
          <w:szCs w:val="20"/>
        </w:rPr>
        <w:t>Legea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nr 98/2016 </w:t>
      </w:r>
      <w:proofErr w:type="spellStart"/>
      <w:r w:rsidRPr="00FB6D5B">
        <w:rPr>
          <w:rFonts w:asciiTheme="minorHAnsi" w:hAnsiTheme="minorHAnsi"/>
          <w:sz w:val="20"/>
          <w:szCs w:val="20"/>
        </w:rPr>
        <w:t>privind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achizitiile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publice</w:t>
      </w:r>
      <w:proofErr w:type="spellEnd"/>
    </w:p>
    <w:p w14:paraId="3EC43C1A" w14:textId="77777777" w:rsidR="00FB6D5B" w:rsidRPr="00FB6D5B" w:rsidRDefault="00FB6D5B" w:rsidP="00FB6D5B">
      <w:pPr>
        <w:jc w:val="center"/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>(</w:t>
      </w:r>
      <w:proofErr w:type="spellStart"/>
      <w:r w:rsidRPr="00FB6D5B">
        <w:rPr>
          <w:rFonts w:asciiTheme="minorHAnsi" w:hAnsiTheme="minorHAnsi"/>
          <w:sz w:val="20"/>
          <w:szCs w:val="20"/>
        </w:rPr>
        <w:t>evitarea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conflictului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interese</w:t>
      </w:r>
      <w:proofErr w:type="spellEnd"/>
      <w:r w:rsidRPr="00FB6D5B">
        <w:rPr>
          <w:rFonts w:asciiTheme="minorHAnsi" w:hAnsiTheme="minorHAnsi"/>
          <w:sz w:val="20"/>
          <w:szCs w:val="20"/>
        </w:rPr>
        <w:t>)</w:t>
      </w:r>
    </w:p>
    <w:bookmarkEnd w:id="0"/>
    <w:p w14:paraId="094290C2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</w:rPr>
      </w:pPr>
    </w:p>
    <w:p w14:paraId="59B817C0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sz w:val="20"/>
          <w:szCs w:val="20"/>
        </w:rPr>
        <w:t xml:space="preserve">1. 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1. Subsemnatul/a……………………, în calitate de </w:t>
      </w:r>
      <w:r w:rsidRPr="00FB6D5B">
        <w:rPr>
          <w:rFonts w:asciiTheme="minorHAnsi" w:hAnsiTheme="minorHAnsi"/>
          <w:i/>
          <w:sz w:val="20"/>
          <w:szCs w:val="20"/>
          <w:lang w:val="ro-RO"/>
        </w:rPr>
        <w:t>…………………….(ofertant/candidat/ofertant asociat/subcontractant/tert sustinator al ofertantului),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la procedura de atribuire a contractului de achizitie publica de …………………………, în temeiul art. 59 din Legea nr. 98/2016 </w:t>
      </w:r>
      <w:r w:rsidRPr="00FB6D5B">
        <w:rPr>
          <w:rFonts w:asciiTheme="minorHAnsi" w:hAnsiTheme="minorHAnsi"/>
          <w:i/>
          <w:sz w:val="20"/>
          <w:szCs w:val="20"/>
          <w:lang w:val="ro-RO"/>
        </w:rPr>
        <w:t>privind atribuirea contractelor de achiziţie publică</w:t>
      </w:r>
      <w:r w:rsidRPr="00FB6D5B">
        <w:rPr>
          <w:rFonts w:asciiTheme="minorHAnsi" w:hAnsiTheme="minorHAnsi"/>
          <w:sz w:val="20"/>
          <w:szCs w:val="20"/>
          <w:lang w:val="ro-RO"/>
        </w:rPr>
        <w:t>, declar pe proprie răspundere, sub sancţiunea falsului în declaraţii, următoarele:</w:t>
      </w:r>
    </w:p>
    <w:p w14:paraId="06740036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 xml:space="preserve">a) </w:t>
      </w:r>
      <w:r w:rsidRPr="00FB6D5B">
        <w:rPr>
          <w:rFonts w:asciiTheme="minorHAnsi" w:hAnsiTheme="minorHAnsi"/>
          <w:sz w:val="20"/>
          <w:szCs w:val="20"/>
          <w:lang w:val="ro-RO"/>
        </w:rPr>
        <w:t>eu sau unul dintre terţii susţinători ori subcontractanţi propuşi nu deţin părţi sociale, părţi de interes, acţiuni din capitalul subscris, ori a persoanelor care fac parte din consiliul de administraţie/organul de conducere sau de supervizare al autoritatii contractante; </w:t>
      </w:r>
    </w:p>
    <w:p w14:paraId="2B38DAD4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>b)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eu sau unul dintre terţii susţinători ori subcontractanţi propuşi nu este este soţ/soţie, rudă sau afin, până la gradul al doilea inclusiv, cu persoane care fac parte din consiliul de administraţie/organul de conducere sau de supervizare al autoritatii contractante;</w:t>
      </w:r>
    </w:p>
    <w:p w14:paraId="3F2FCE3C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>c)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eu sau unul dintre terţii susţinători ori subcontractanţi propuşi nu avem, direct ori indirect, un interes personal, financiar, economic sau de altă natură, ori ne aflăm într-o altă situaţie de natură să afecteze independenţa şi imparţialitatea autoritatii contractante pe parcursul procesului de evaluare;</w:t>
      </w:r>
    </w:p>
    <w:p w14:paraId="280797C2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>d)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eu sau unul dintre terţii susţinători ori subcontractanţi propuşi nu avem drept membri în cadrul consiliului de administraţie/organul de conducere sau de supervizare şi/sau nu avem acţionari ori asociaţi semnificativi persoane care sunt soţ/soţie, rudă sau afin până la gradul al doilea inclusiv ori care se află în relaţii comerciale cu persoane cu funcţii de decizie în cadrul autoritatii contractante; </w:t>
      </w:r>
    </w:p>
    <w:p w14:paraId="4655BDA6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b/>
          <w:bCs/>
          <w:sz w:val="20"/>
          <w:szCs w:val="20"/>
          <w:lang w:val="ro-RO"/>
        </w:rPr>
        <w:t>e)</w:t>
      </w:r>
      <w:r w:rsidRPr="00FB6D5B">
        <w:rPr>
          <w:rFonts w:asciiTheme="minorHAnsi" w:hAnsiTheme="minorHAnsi"/>
          <w:sz w:val="20"/>
          <w:szCs w:val="20"/>
          <w:lang w:val="ro-RO"/>
        </w:rPr>
        <w:t xml:space="preserve"> eu sau unul dintre terţii susţinători ori subcontractanţi propuşi nu am nominalizat printre principalele persoane desemnate pentru executarea contractului persoane care sunt soţ/soţie, rudă sau afin până la gradul al doilea inclusiv ori care se află în relaţii comerciale cu persoane cu funcţii de decizie în cadrul autoritatii contractante -</w:t>
      </w:r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Municipiul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Sighișoara</w:t>
      </w:r>
      <w:proofErr w:type="spellEnd"/>
      <w:r w:rsidRPr="00FB6D5B">
        <w:rPr>
          <w:rFonts w:asciiTheme="minorHAnsi" w:hAnsiTheme="minorHAnsi"/>
          <w:sz w:val="20"/>
          <w:szCs w:val="20"/>
        </w:rPr>
        <w:t>.</w:t>
      </w:r>
    </w:p>
    <w:p w14:paraId="625970C7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>2.</w:t>
      </w:r>
      <w:r w:rsidRPr="00FB6D5B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Subsemnatul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/a………………………….….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voi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informa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imediat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autoritatea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contractantă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dacă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vor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interveni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modificări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prezenta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declaraţie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la </w:t>
      </w:r>
      <w:proofErr w:type="spellStart"/>
      <w:r w:rsidRPr="00FB6D5B">
        <w:rPr>
          <w:rFonts w:asciiTheme="minorHAnsi" w:hAnsiTheme="minorHAnsi"/>
          <w:sz w:val="20"/>
          <w:szCs w:val="20"/>
        </w:rPr>
        <w:t>orice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punct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pe </w:t>
      </w:r>
      <w:proofErr w:type="spellStart"/>
      <w:r w:rsidRPr="00FB6D5B">
        <w:rPr>
          <w:rFonts w:asciiTheme="minorHAnsi" w:hAnsiTheme="minorHAnsi"/>
          <w:sz w:val="20"/>
          <w:szCs w:val="20"/>
        </w:rPr>
        <w:t>parcursul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derulării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procedurii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atribuire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FB6D5B">
        <w:rPr>
          <w:rFonts w:asciiTheme="minorHAnsi" w:hAnsiTheme="minorHAnsi"/>
          <w:sz w:val="20"/>
          <w:szCs w:val="20"/>
        </w:rPr>
        <w:t>contractului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achiziţie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publică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sau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cazul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care </w:t>
      </w:r>
      <w:proofErr w:type="spellStart"/>
      <w:r w:rsidRPr="00FB6D5B">
        <w:rPr>
          <w:rFonts w:asciiTheme="minorHAnsi" w:hAnsiTheme="minorHAnsi"/>
          <w:sz w:val="20"/>
          <w:szCs w:val="20"/>
        </w:rPr>
        <w:t>vom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fi </w:t>
      </w:r>
      <w:proofErr w:type="spellStart"/>
      <w:r w:rsidRPr="00FB6D5B">
        <w:rPr>
          <w:rFonts w:asciiTheme="minorHAnsi" w:hAnsiTheme="minorHAnsi"/>
          <w:sz w:val="20"/>
          <w:szCs w:val="20"/>
        </w:rPr>
        <w:t>desemnaţi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câştigători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, pe </w:t>
      </w:r>
      <w:proofErr w:type="spellStart"/>
      <w:r w:rsidRPr="00FB6D5B">
        <w:rPr>
          <w:rFonts w:asciiTheme="minorHAnsi" w:hAnsiTheme="minorHAnsi"/>
          <w:sz w:val="20"/>
          <w:szCs w:val="20"/>
        </w:rPr>
        <w:t>parcursul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derulării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contractului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achiziţie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publică</w:t>
      </w:r>
      <w:proofErr w:type="spellEnd"/>
      <w:r w:rsidRPr="00FB6D5B">
        <w:rPr>
          <w:rFonts w:asciiTheme="minorHAnsi" w:hAnsiTheme="minorHAnsi"/>
          <w:sz w:val="20"/>
          <w:szCs w:val="20"/>
        </w:rPr>
        <w:t>.</w:t>
      </w:r>
    </w:p>
    <w:p w14:paraId="1C487C94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FB6D5B">
        <w:rPr>
          <w:rFonts w:asciiTheme="minorHAnsi" w:hAnsiTheme="minorHAnsi"/>
          <w:sz w:val="20"/>
          <w:szCs w:val="20"/>
        </w:rPr>
        <w:t>Subsemnatul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informaţiile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furnizate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sunt complete </w:t>
      </w:r>
      <w:proofErr w:type="spellStart"/>
      <w:r w:rsidRPr="00FB6D5B">
        <w:rPr>
          <w:rFonts w:asciiTheme="minorHAnsi" w:hAnsiTheme="minorHAnsi"/>
          <w:sz w:val="20"/>
          <w:szCs w:val="20"/>
        </w:rPr>
        <w:t>şi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corecte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fiecare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detaliu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şi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înţeleg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autoritatea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contractantă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are </w:t>
      </w:r>
      <w:proofErr w:type="spellStart"/>
      <w:r w:rsidRPr="00FB6D5B">
        <w:rPr>
          <w:rFonts w:asciiTheme="minorHAnsi" w:hAnsiTheme="minorHAnsi"/>
          <w:sz w:val="20"/>
          <w:szCs w:val="20"/>
        </w:rPr>
        <w:t>dreptul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a </w:t>
      </w:r>
      <w:proofErr w:type="spellStart"/>
      <w:r w:rsidRPr="00FB6D5B">
        <w:rPr>
          <w:rFonts w:asciiTheme="minorHAnsi" w:hAnsiTheme="minorHAnsi"/>
          <w:sz w:val="20"/>
          <w:szCs w:val="20"/>
        </w:rPr>
        <w:t>solicita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scopul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verificării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şi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confirmării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declaraţiilor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orice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documente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doveditoare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care </w:t>
      </w:r>
      <w:proofErr w:type="spellStart"/>
      <w:r w:rsidRPr="00FB6D5B">
        <w:rPr>
          <w:rFonts w:asciiTheme="minorHAnsi" w:hAnsiTheme="minorHAnsi"/>
          <w:sz w:val="20"/>
          <w:szCs w:val="20"/>
        </w:rPr>
        <w:t>dispunem</w:t>
      </w:r>
      <w:proofErr w:type="spellEnd"/>
      <w:r w:rsidRPr="00FB6D5B">
        <w:rPr>
          <w:rFonts w:asciiTheme="minorHAnsi" w:hAnsiTheme="minorHAnsi"/>
          <w:sz w:val="20"/>
          <w:szCs w:val="20"/>
        </w:rPr>
        <w:t>.</w:t>
      </w:r>
    </w:p>
    <w:p w14:paraId="23DFFE07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FB6D5B">
        <w:rPr>
          <w:rFonts w:asciiTheme="minorHAnsi" w:hAnsiTheme="minorHAnsi"/>
          <w:sz w:val="20"/>
          <w:szCs w:val="20"/>
        </w:rPr>
        <w:t>Înţeleg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cazul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care </w:t>
      </w:r>
      <w:proofErr w:type="spellStart"/>
      <w:r w:rsidRPr="00FB6D5B">
        <w:rPr>
          <w:rFonts w:asciiTheme="minorHAnsi" w:hAnsiTheme="minorHAnsi"/>
          <w:sz w:val="20"/>
          <w:szCs w:val="20"/>
        </w:rPr>
        <w:t>această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declaraţie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nu </w:t>
      </w:r>
      <w:proofErr w:type="spellStart"/>
      <w:r w:rsidRPr="00FB6D5B">
        <w:rPr>
          <w:rFonts w:asciiTheme="minorHAnsi" w:hAnsiTheme="minorHAnsi"/>
          <w:sz w:val="20"/>
          <w:szCs w:val="20"/>
        </w:rPr>
        <w:t>este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conformă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cu </w:t>
      </w:r>
      <w:proofErr w:type="spellStart"/>
      <w:r w:rsidRPr="00FB6D5B">
        <w:rPr>
          <w:rFonts w:asciiTheme="minorHAnsi" w:hAnsiTheme="minorHAnsi"/>
          <w:sz w:val="20"/>
          <w:szCs w:val="20"/>
        </w:rPr>
        <w:t>realitatea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sunt </w:t>
      </w:r>
      <w:proofErr w:type="spellStart"/>
      <w:r w:rsidRPr="00FB6D5B">
        <w:rPr>
          <w:rFonts w:asciiTheme="minorHAnsi" w:hAnsiTheme="minorHAnsi"/>
          <w:sz w:val="20"/>
          <w:szCs w:val="20"/>
        </w:rPr>
        <w:t>pasibil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sz w:val="20"/>
          <w:szCs w:val="20"/>
        </w:rPr>
        <w:t>încălcarea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prevederilor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legislaţiei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penale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privind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falsul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declaraţii</w:t>
      </w:r>
      <w:proofErr w:type="spellEnd"/>
      <w:r w:rsidRPr="00FB6D5B">
        <w:rPr>
          <w:rFonts w:asciiTheme="minorHAnsi" w:hAnsiTheme="minorHAnsi"/>
          <w:sz w:val="20"/>
          <w:szCs w:val="20"/>
        </w:rPr>
        <w:t>.</w:t>
      </w:r>
    </w:p>
    <w:p w14:paraId="63211839" w14:textId="77777777" w:rsidR="00FB6D5B" w:rsidRPr="00FB6D5B" w:rsidRDefault="00FB6D5B" w:rsidP="00FB6D5B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FB6D5B">
        <w:rPr>
          <w:rFonts w:asciiTheme="minorHAnsi" w:hAnsiTheme="minorHAnsi"/>
          <w:sz w:val="20"/>
          <w:szCs w:val="20"/>
          <w:lang w:val="ro-RO"/>
        </w:rPr>
        <w:t>Prezenta declaraţie este valabilă până la data de ___________________________ (se precizează data expirării perioadei de valabilitate a ofertei)</w:t>
      </w:r>
    </w:p>
    <w:p w14:paraId="07AB4011" w14:textId="77777777" w:rsidR="00FB6D5B" w:rsidRPr="00FB6D5B" w:rsidRDefault="00FB6D5B" w:rsidP="00FB6D5B">
      <w:pPr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 xml:space="preserve"> Data </w:t>
      </w:r>
      <w:proofErr w:type="spellStart"/>
      <w:r w:rsidRPr="00FB6D5B">
        <w:rPr>
          <w:rFonts w:asciiTheme="minorHAnsi" w:hAnsiTheme="minorHAnsi"/>
          <w:sz w:val="20"/>
          <w:szCs w:val="20"/>
        </w:rPr>
        <w:t>completării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......................</w:t>
      </w:r>
    </w:p>
    <w:p w14:paraId="4FC57B3B" w14:textId="77777777" w:rsidR="00FB6D5B" w:rsidRPr="00FB6D5B" w:rsidRDefault="00FB6D5B" w:rsidP="00FB6D5B">
      <w:pPr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 xml:space="preserve">                                                                Operator economic,</w:t>
      </w:r>
    </w:p>
    <w:p w14:paraId="661562F8" w14:textId="77777777" w:rsidR="00FB6D5B" w:rsidRPr="00FB6D5B" w:rsidRDefault="00FB6D5B" w:rsidP="00415DBB">
      <w:pPr>
        <w:rPr>
          <w:rFonts w:asciiTheme="minorHAnsi" w:hAnsiTheme="minorHAnsi"/>
          <w:sz w:val="20"/>
          <w:szCs w:val="20"/>
        </w:rPr>
      </w:pPr>
    </w:p>
    <w:p w14:paraId="5D82AA72" w14:textId="77777777" w:rsidR="00FB6D5B" w:rsidRPr="00007E76" w:rsidRDefault="00FB6D5B" w:rsidP="00FB6D5B">
      <w:pPr>
        <w:jc w:val="center"/>
        <w:rPr>
          <w:rFonts w:asciiTheme="minorHAnsi" w:hAnsiTheme="minorHAnsi"/>
          <w:b/>
          <w:sz w:val="20"/>
          <w:szCs w:val="20"/>
          <w:lang w:val="ro-RO"/>
        </w:rPr>
      </w:pPr>
      <w:proofErr w:type="spellStart"/>
      <w:r w:rsidRPr="00007E76">
        <w:rPr>
          <w:rFonts w:asciiTheme="minorHAnsi" w:hAnsiTheme="minorHAnsi"/>
          <w:b/>
          <w:sz w:val="20"/>
          <w:szCs w:val="20"/>
        </w:rPr>
        <w:lastRenderedPageBreak/>
        <w:t>Anexa</w:t>
      </w:r>
      <w:proofErr w:type="spellEnd"/>
      <w:r w:rsidRPr="00007E76">
        <w:rPr>
          <w:rFonts w:asciiTheme="minorHAnsi" w:hAnsiTheme="minorHAnsi"/>
          <w:b/>
          <w:sz w:val="20"/>
          <w:szCs w:val="20"/>
        </w:rPr>
        <w:t xml:space="preserve"> la </w:t>
      </w:r>
      <w:proofErr w:type="spellStart"/>
      <w:r w:rsidRPr="00007E76">
        <w:rPr>
          <w:rFonts w:asciiTheme="minorHAnsi" w:hAnsiTheme="minorHAnsi"/>
          <w:b/>
          <w:sz w:val="20"/>
          <w:szCs w:val="20"/>
        </w:rPr>
        <w:t>Formularul</w:t>
      </w:r>
      <w:proofErr w:type="spellEnd"/>
      <w:r w:rsidRPr="00007E76">
        <w:rPr>
          <w:rFonts w:asciiTheme="minorHAnsi" w:hAnsiTheme="minorHAnsi"/>
          <w:b/>
          <w:sz w:val="20"/>
          <w:szCs w:val="20"/>
        </w:rPr>
        <w:t xml:space="preserve"> nr. </w:t>
      </w:r>
      <w:r w:rsidRPr="00007E76">
        <w:rPr>
          <w:rFonts w:asciiTheme="minorHAnsi" w:hAnsiTheme="minorHAnsi"/>
          <w:b/>
          <w:sz w:val="20"/>
          <w:szCs w:val="20"/>
          <w:lang w:val="ro-RO"/>
        </w:rPr>
        <w:t>7</w:t>
      </w:r>
    </w:p>
    <w:p w14:paraId="78D1B5E5" w14:textId="77777777" w:rsidR="00FB6D5B" w:rsidRPr="00FB6D5B" w:rsidRDefault="00FB6D5B" w:rsidP="00FB6D5B">
      <w:pPr>
        <w:pStyle w:val="Heading2"/>
        <w:rPr>
          <w:rFonts w:asciiTheme="minorHAnsi" w:hAnsiTheme="minorHAnsi"/>
          <w:sz w:val="20"/>
          <w:szCs w:val="20"/>
          <w:lang w:val="ro-RO"/>
        </w:rPr>
      </w:pPr>
    </w:p>
    <w:p w14:paraId="203C1445" w14:textId="07CA6004" w:rsidR="00FB6D5B" w:rsidRPr="00FB6D5B" w:rsidRDefault="00FB6D5B" w:rsidP="00FB6D5B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FB6D5B">
        <w:rPr>
          <w:rFonts w:asciiTheme="minorHAnsi" w:hAnsiTheme="minorHAnsi"/>
          <w:b/>
          <w:bCs/>
          <w:sz w:val="20"/>
          <w:szCs w:val="20"/>
        </w:rPr>
        <w:t xml:space="preserve">Lista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persoanelor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care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dețin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funcții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decizie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în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cadrul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autorității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contractante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>,</w:t>
      </w:r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pentru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evitarea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conflictului</w:t>
      </w:r>
      <w:proofErr w:type="spellEnd"/>
      <w:r w:rsidRPr="00FB6D5B">
        <w:rPr>
          <w:rFonts w:asciiTheme="minorHAnsi" w:hAnsiTheme="minorHAnsi"/>
          <w:b/>
          <w:bCs/>
          <w:sz w:val="20"/>
          <w:szCs w:val="20"/>
        </w:rPr>
        <w:t xml:space="preserve"> de </w:t>
      </w:r>
      <w:proofErr w:type="spellStart"/>
      <w:r w:rsidRPr="00FB6D5B">
        <w:rPr>
          <w:rFonts w:asciiTheme="minorHAnsi" w:hAnsiTheme="minorHAnsi"/>
          <w:b/>
          <w:bCs/>
          <w:sz w:val="20"/>
          <w:szCs w:val="20"/>
        </w:rPr>
        <w:t>interese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 xml:space="preserve">, in </w:t>
      </w:r>
      <w:proofErr w:type="spellStart"/>
      <w:r w:rsidR="0035193E">
        <w:rPr>
          <w:rFonts w:asciiTheme="minorHAnsi" w:hAnsiTheme="minorHAnsi"/>
          <w:b/>
          <w:bCs/>
          <w:sz w:val="20"/>
          <w:szCs w:val="20"/>
        </w:rPr>
        <w:t>cadrul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35193E">
        <w:rPr>
          <w:rFonts w:asciiTheme="minorHAnsi" w:hAnsiTheme="minorHAnsi"/>
          <w:b/>
          <w:bCs/>
          <w:sz w:val="20"/>
          <w:szCs w:val="20"/>
        </w:rPr>
        <w:t>achizitiei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35193E">
        <w:rPr>
          <w:rFonts w:asciiTheme="minorHAnsi" w:hAnsiTheme="minorHAnsi"/>
          <w:b/>
          <w:bCs/>
          <w:sz w:val="20"/>
          <w:szCs w:val="20"/>
        </w:rPr>
        <w:t>directe</w:t>
      </w:r>
      <w:proofErr w:type="spellEnd"/>
      <w:r w:rsidR="0035193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5193E" w:rsidRPr="0035193E">
        <w:rPr>
          <w:rFonts w:asciiTheme="minorHAnsi" w:hAnsiTheme="minorHAnsi"/>
          <w:b/>
          <w:bCs/>
          <w:sz w:val="20"/>
          <w:szCs w:val="20"/>
        </w:rPr>
        <w:t>„</w:t>
      </w:r>
      <w:proofErr w:type="spellStart"/>
      <w:r w:rsidR="00DF120F">
        <w:rPr>
          <w:rFonts w:asciiTheme="minorHAnsi" w:hAnsiTheme="minorHAnsi"/>
          <w:b/>
          <w:bCs/>
          <w:sz w:val="20"/>
          <w:szCs w:val="20"/>
        </w:rPr>
        <w:t>Dotare</w:t>
      </w:r>
      <w:proofErr w:type="spellEnd"/>
      <w:r w:rsidR="00DF120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07AF6">
        <w:rPr>
          <w:rFonts w:asciiTheme="minorHAnsi" w:hAnsiTheme="minorHAnsi"/>
          <w:b/>
          <w:bCs/>
          <w:sz w:val="20"/>
          <w:szCs w:val="20"/>
        </w:rPr>
        <w:t>laborator</w:t>
      </w:r>
      <w:bookmarkStart w:id="1" w:name="_GoBack"/>
      <w:bookmarkEnd w:id="1"/>
      <w:r w:rsidR="00DF120F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DF120F">
        <w:rPr>
          <w:rFonts w:asciiTheme="minorHAnsi" w:hAnsiTheme="minorHAnsi"/>
          <w:b/>
          <w:bCs/>
          <w:sz w:val="20"/>
          <w:szCs w:val="20"/>
        </w:rPr>
        <w:t>infrmatică</w:t>
      </w:r>
      <w:proofErr w:type="spellEnd"/>
      <w:r w:rsidR="0035193E" w:rsidRPr="0035193E">
        <w:rPr>
          <w:rFonts w:asciiTheme="minorHAnsi" w:hAnsiTheme="minorHAnsi"/>
          <w:b/>
          <w:bCs/>
          <w:sz w:val="20"/>
          <w:szCs w:val="20"/>
        </w:rPr>
        <w:t>”</w:t>
      </w:r>
    </w:p>
    <w:tbl>
      <w:tblPr>
        <w:tblpPr w:leftFromText="180" w:rightFromText="180" w:bottomFromText="160" w:vertAnchor="text" w:horzAnchor="margin" w:tblpX="607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4230"/>
      </w:tblGrid>
      <w:tr w:rsidR="00FB6D5B" w:rsidRPr="00FB6D5B" w14:paraId="1D6B54A5" w14:textId="77777777" w:rsidTr="00C76638">
        <w:tc>
          <w:tcPr>
            <w:tcW w:w="3505" w:type="dxa"/>
          </w:tcPr>
          <w:p w14:paraId="3BE25B21" w14:textId="77777777" w:rsidR="00FB6D5B" w:rsidRPr="00FB6D5B" w:rsidRDefault="00FB6D5B" w:rsidP="00C76638">
            <w:pPr>
              <w:spacing w:after="160" w:line="259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FB6D5B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Numele si prenumele</w:t>
            </w:r>
          </w:p>
        </w:tc>
        <w:tc>
          <w:tcPr>
            <w:tcW w:w="4230" w:type="dxa"/>
          </w:tcPr>
          <w:p w14:paraId="75CEE670" w14:textId="77777777" w:rsidR="00FB6D5B" w:rsidRPr="00FB6D5B" w:rsidRDefault="00FB6D5B" w:rsidP="00C76638">
            <w:pPr>
              <w:spacing w:after="160" w:line="259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FB6D5B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Functia</w:t>
            </w:r>
          </w:p>
        </w:tc>
      </w:tr>
      <w:tr w:rsidR="00FB6D5B" w:rsidRPr="00FB6D5B" w14:paraId="1E6911DD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E75" w14:textId="36F709B3" w:rsidR="00FB6D5B" w:rsidRPr="00FB6D5B" w:rsidRDefault="00DF120F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GAVRILĂ CAMELIA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10B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DIRECTOR</w:t>
            </w:r>
          </w:p>
        </w:tc>
      </w:tr>
      <w:tr w:rsidR="00FB6D5B" w:rsidRPr="00FB6D5B" w14:paraId="725382C8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DF9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VOICU-GHENGHEA ANCA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642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DIRECTOR ADJUNCT</w:t>
            </w:r>
          </w:p>
        </w:tc>
      </w:tr>
      <w:tr w:rsidR="00FB6D5B" w:rsidRPr="00FB6D5B" w14:paraId="5688F169" w14:textId="77777777" w:rsidTr="0035193E">
        <w:trPr>
          <w:trHeight w:val="51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2693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LOREDANA VITCU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8E1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CONTABIL SEF</w:t>
            </w:r>
          </w:p>
        </w:tc>
      </w:tr>
      <w:tr w:rsidR="00FB6D5B" w:rsidRPr="00FB6D5B" w14:paraId="1C09D6F1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94E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CORUȚ FLORIN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637" w14:textId="77777777" w:rsidR="00FB6D5B" w:rsidRPr="00FB6D5B" w:rsidRDefault="0035193E" w:rsidP="00C7663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ADM. DE PATRIMONIU, MEMBRU COMPARTIMENT DE ACHIZITII</w:t>
            </w:r>
          </w:p>
        </w:tc>
      </w:tr>
      <w:tr w:rsidR="0035193E" w:rsidRPr="00FB6D5B" w14:paraId="64D470EE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671" w14:textId="77777777" w:rsidR="0035193E" w:rsidRPr="00FB6D5B" w:rsidRDefault="0035193E" w:rsidP="00351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SÎRGHI FLORIN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C6F" w14:textId="77777777" w:rsidR="0035193E" w:rsidRPr="00FB6D5B" w:rsidRDefault="0035193E" w:rsidP="00351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MEMBRU COMPARTIMENT DE ACHIZITII</w:t>
            </w:r>
          </w:p>
        </w:tc>
      </w:tr>
      <w:tr w:rsidR="0035193E" w:rsidRPr="00FB6D5B" w14:paraId="1432BC26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5CC" w14:textId="1849E219" w:rsidR="0035193E" w:rsidRPr="00FB6D5B" w:rsidRDefault="00DF120F" w:rsidP="00351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TODICA ALINA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D0F" w14:textId="4FFC430E" w:rsidR="0035193E" w:rsidRPr="00FB6D5B" w:rsidRDefault="00DF120F" w:rsidP="00351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LABORANT</w:t>
            </w:r>
          </w:p>
        </w:tc>
      </w:tr>
      <w:tr w:rsidR="0035193E" w:rsidRPr="00FB6D5B" w14:paraId="6F81267E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D28" w14:textId="7072174E" w:rsidR="0035193E" w:rsidRPr="00FB6D5B" w:rsidRDefault="00DF120F" w:rsidP="00351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NEAGU LUCIAN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FF1" w14:textId="6F5C054F" w:rsidR="0035193E" w:rsidRPr="00FB6D5B" w:rsidRDefault="00DF120F" w:rsidP="00351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PROFESOR INFORMATICĂ</w:t>
            </w:r>
          </w:p>
        </w:tc>
      </w:tr>
      <w:tr w:rsidR="00DF120F" w:rsidRPr="00FB6D5B" w14:paraId="61C2A4C0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6BA" w14:textId="0467A1BB" w:rsidR="00DF120F" w:rsidRPr="00FB6D5B" w:rsidRDefault="00DF120F" w:rsidP="00DF120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MIRON LUCICA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739" w14:textId="0EAE17D1" w:rsidR="00DF120F" w:rsidRPr="00FB6D5B" w:rsidRDefault="00DF120F" w:rsidP="00DF12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PROFESOR INFORMATICĂ</w:t>
            </w:r>
          </w:p>
        </w:tc>
      </w:tr>
      <w:tr w:rsidR="00DF120F" w:rsidRPr="00FB6D5B" w14:paraId="216CE681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B16" w14:textId="77777777" w:rsidR="00DF120F" w:rsidRPr="00FB6D5B" w:rsidRDefault="00DF120F" w:rsidP="00DF120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C97" w14:textId="77777777" w:rsidR="00DF120F" w:rsidRPr="00FB6D5B" w:rsidRDefault="00DF120F" w:rsidP="00DF12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</w:p>
        </w:tc>
      </w:tr>
      <w:tr w:rsidR="00DF120F" w:rsidRPr="00FB6D5B" w14:paraId="4F5EBAE0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0D4" w14:textId="77777777" w:rsidR="00DF120F" w:rsidRPr="00FB6D5B" w:rsidRDefault="00DF120F" w:rsidP="00DF120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72B" w14:textId="77777777" w:rsidR="00DF120F" w:rsidRPr="00FB6D5B" w:rsidRDefault="00DF120F" w:rsidP="00DF12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</w:p>
        </w:tc>
      </w:tr>
      <w:tr w:rsidR="00DF120F" w:rsidRPr="00FB6D5B" w14:paraId="04FB0858" w14:textId="77777777" w:rsidTr="00C76638">
        <w:trPr>
          <w:trHeight w:val="45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FC4" w14:textId="77777777" w:rsidR="00DF120F" w:rsidRPr="00FB6D5B" w:rsidRDefault="00DF120F" w:rsidP="00DF120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441" w14:textId="77777777" w:rsidR="00DF120F" w:rsidRPr="00FB6D5B" w:rsidRDefault="00DF120F" w:rsidP="00DF12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</w:p>
        </w:tc>
      </w:tr>
    </w:tbl>
    <w:p w14:paraId="2D7BDAF5" w14:textId="77777777" w:rsidR="00FB6D5B" w:rsidRPr="00FB6D5B" w:rsidRDefault="00FB6D5B" w:rsidP="00FB6D5B">
      <w:pPr>
        <w:rPr>
          <w:rFonts w:asciiTheme="minorHAnsi" w:hAnsiTheme="minorHAnsi"/>
          <w:sz w:val="20"/>
          <w:szCs w:val="20"/>
          <w:lang w:val="ro-RO"/>
        </w:rPr>
      </w:pPr>
    </w:p>
    <w:p w14:paraId="038BAB52" w14:textId="77777777" w:rsidR="00FB6D5B" w:rsidRPr="00FB6D5B" w:rsidRDefault="00FB6D5B" w:rsidP="00FB6D5B">
      <w:pPr>
        <w:pStyle w:val="Heading2"/>
        <w:rPr>
          <w:rFonts w:asciiTheme="minorHAnsi" w:hAnsiTheme="minorHAnsi"/>
          <w:sz w:val="20"/>
          <w:szCs w:val="20"/>
          <w:lang w:val="ro-RO"/>
        </w:rPr>
      </w:pPr>
    </w:p>
    <w:p w14:paraId="203812C0" w14:textId="77777777" w:rsidR="00FB6D5B" w:rsidRPr="00FB6D5B" w:rsidRDefault="00FB6D5B" w:rsidP="00FB6D5B">
      <w:pPr>
        <w:jc w:val="center"/>
        <w:rPr>
          <w:rFonts w:asciiTheme="minorHAnsi" w:hAnsiTheme="minorHAnsi"/>
          <w:sz w:val="20"/>
          <w:szCs w:val="20"/>
        </w:rPr>
      </w:pPr>
    </w:p>
    <w:p w14:paraId="22341ECD" w14:textId="77777777" w:rsidR="00FB6D5B" w:rsidRPr="00FB6D5B" w:rsidRDefault="00FB6D5B" w:rsidP="00FB6D5B">
      <w:pPr>
        <w:jc w:val="both"/>
        <w:rPr>
          <w:rFonts w:asciiTheme="minorHAnsi" w:eastAsia="Arial" w:hAnsiTheme="minorHAnsi"/>
          <w:sz w:val="20"/>
          <w:szCs w:val="20"/>
          <w:lang w:val="ro-RO" w:eastAsia="ar-SA"/>
        </w:rPr>
      </w:pPr>
    </w:p>
    <w:p w14:paraId="448E6A26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268B1F2E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4237E65A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58CDED6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384DB745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187CB1E7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02C1AA9C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5ABAE548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4EFAE75B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0A8A63A1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A1CDB98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40215AB1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5AA11789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110B770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295A2745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02A144FB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FE00C86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514D6B7D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22218017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A3BB87C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60216DD9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7D8000F5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32B1C31F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 w:cs="Calibri"/>
          <w:bCs/>
          <w:sz w:val="20"/>
          <w:szCs w:val="20"/>
          <w:lang w:val="ro-RO"/>
        </w:rPr>
      </w:pPr>
    </w:p>
    <w:p w14:paraId="68974983" w14:textId="77777777" w:rsidR="00FB6D5B" w:rsidRPr="00FB6D5B" w:rsidRDefault="00FB6D5B" w:rsidP="00FB6D5B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>Atașez la prezenta declarație informații relevante pentru verificarea potențialei situații de conflict de interese, după cum urmează:</w:t>
      </w:r>
    </w:p>
    <w:p w14:paraId="0EEC0AD9" w14:textId="77777777" w:rsidR="00FB6D5B" w:rsidRPr="00FB6D5B" w:rsidRDefault="00FB6D5B" w:rsidP="00FB6D5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spacing w:after="160" w:line="259" w:lineRule="auto"/>
        <w:ind w:hanging="720"/>
        <w:jc w:val="both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>Lista cu membrii Consiliului de Administrație</w:t>
      </w:r>
      <w:r w:rsidRPr="00FB6D5B">
        <w:rPr>
          <w:rFonts w:asciiTheme="minorHAnsi" w:hAnsiTheme="minorHAnsi"/>
          <w:bCs/>
          <w:i/>
          <w:color w:val="FF0000"/>
          <w:sz w:val="20"/>
          <w:szCs w:val="20"/>
          <w:highlight w:val="lightGray"/>
          <w:lang w:val="ro-RO"/>
        </w:rPr>
        <w:t>[introduceți numele 1, numele 2 etc.]</w:t>
      </w:r>
    </w:p>
    <w:p w14:paraId="1068DBA9" w14:textId="77777777" w:rsidR="00FB6D5B" w:rsidRPr="00FB6D5B" w:rsidRDefault="00FB6D5B" w:rsidP="00FB6D5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spacing w:after="160" w:line="259" w:lineRule="auto"/>
        <w:ind w:hanging="720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>Lista cu membrii organului de conducere</w:t>
      </w:r>
      <w:r w:rsidRPr="00FB6D5B">
        <w:rPr>
          <w:rFonts w:asciiTheme="minorHAnsi" w:hAnsiTheme="minorHAnsi"/>
          <w:bCs/>
          <w:i/>
          <w:color w:val="FF0000"/>
          <w:sz w:val="20"/>
          <w:szCs w:val="20"/>
          <w:highlight w:val="lightGray"/>
          <w:lang w:val="ro-RO"/>
        </w:rPr>
        <w:t>[introduceți numele 1, numele 2 etc.]</w:t>
      </w:r>
    </w:p>
    <w:p w14:paraId="21BF980C" w14:textId="77777777" w:rsidR="00FB6D5B" w:rsidRPr="00FB6D5B" w:rsidRDefault="00FB6D5B" w:rsidP="00FB6D5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spacing w:after="160" w:line="259" w:lineRule="auto"/>
        <w:ind w:hanging="720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 xml:space="preserve">Lista cu membrii organului de supraveghere </w:t>
      </w:r>
      <w:r w:rsidRPr="00FB6D5B">
        <w:rPr>
          <w:rFonts w:asciiTheme="minorHAnsi" w:hAnsiTheme="minorHAnsi"/>
          <w:bCs/>
          <w:i/>
          <w:color w:val="FF0000"/>
          <w:sz w:val="20"/>
          <w:szCs w:val="20"/>
          <w:highlight w:val="lightGray"/>
          <w:lang w:val="ro-RO"/>
        </w:rPr>
        <w:t>[introduceți numele 1, numele 2 etc.]</w:t>
      </w:r>
    </w:p>
    <w:p w14:paraId="4E38B9EF" w14:textId="77777777" w:rsidR="00FB6D5B" w:rsidRPr="00FB6D5B" w:rsidRDefault="00FB6D5B" w:rsidP="00FB6D5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spacing w:after="160" w:line="259" w:lineRule="auto"/>
        <w:ind w:left="360"/>
        <w:rPr>
          <w:rFonts w:asciiTheme="minorHAnsi" w:hAnsiTheme="minorHAnsi"/>
          <w:bCs/>
          <w:sz w:val="20"/>
          <w:szCs w:val="20"/>
          <w:lang w:val="ro-RO"/>
        </w:rPr>
      </w:pPr>
      <w:r w:rsidRPr="00FB6D5B">
        <w:rPr>
          <w:rFonts w:asciiTheme="minorHAnsi" w:hAnsiTheme="minorHAnsi"/>
          <w:bCs/>
          <w:sz w:val="20"/>
          <w:szCs w:val="20"/>
          <w:lang w:val="ro-RO"/>
        </w:rPr>
        <w:t xml:space="preserve">Lista cu membrii acționarilor/asociaților cu participare mai mult de 10% din capital </w:t>
      </w:r>
      <w:r w:rsidRPr="00FB6D5B">
        <w:rPr>
          <w:rFonts w:asciiTheme="minorHAnsi" w:hAnsiTheme="minorHAnsi"/>
          <w:bCs/>
          <w:i/>
          <w:color w:val="FF0000"/>
          <w:sz w:val="20"/>
          <w:szCs w:val="20"/>
          <w:highlight w:val="lightGray"/>
          <w:lang w:val="ro-RO"/>
        </w:rPr>
        <w:t>[introduceți numele 1, numele 2 etc.]</w:t>
      </w:r>
    </w:p>
    <w:p w14:paraId="7141DACA" w14:textId="77777777" w:rsidR="00FB6D5B" w:rsidRPr="00FB6D5B" w:rsidRDefault="00FB6D5B" w:rsidP="00FB6D5B">
      <w:pPr>
        <w:tabs>
          <w:tab w:val="left" w:pos="0"/>
        </w:tabs>
        <w:rPr>
          <w:rFonts w:asciiTheme="minorHAnsi" w:hAnsiTheme="minorHAnsi"/>
          <w:bCs/>
          <w:sz w:val="20"/>
          <w:szCs w:val="20"/>
          <w:lang w:val="ro-RO"/>
        </w:rPr>
      </w:pPr>
    </w:p>
    <w:p w14:paraId="067376D7" w14:textId="77777777" w:rsidR="00FB6D5B" w:rsidRDefault="00415DBB" w:rsidP="00FB6D5B">
      <w:pPr>
        <w:jc w:val="center"/>
        <w:rPr>
          <w:rFonts w:asciiTheme="minorHAnsi" w:hAnsiTheme="minorHAnsi"/>
          <w:sz w:val="20"/>
          <w:szCs w:val="20"/>
        </w:rPr>
      </w:pPr>
      <w:r w:rsidRPr="00FB6D5B">
        <w:rPr>
          <w:rFonts w:asciiTheme="minorHAnsi" w:hAnsiTheme="minorHAnsi"/>
          <w:sz w:val="20"/>
          <w:szCs w:val="20"/>
        </w:rPr>
        <w:t>(</w:t>
      </w:r>
      <w:proofErr w:type="spellStart"/>
      <w:r w:rsidRPr="00FB6D5B">
        <w:rPr>
          <w:rFonts w:asciiTheme="minorHAnsi" w:hAnsiTheme="minorHAnsi"/>
          <w:sz w:val="20"/>
          <w:szCs w:val="20"/>
        </w:rPr>
        <w:t>semnatura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B6D5B">
        <w:rPr>
          <w:rFonts w:asciiTheme="minorHAnsi" w:hAnsiTheme="minorHAnsi"/>
          <w:sz w:val="20"/>
          <w:szCs w:val="20"/>
        </w:rPr>
        <w:t>autorizată</w:t>
      </w:r>
      <w:proofErr w:type="spellEnd"/>
      <w:r w:rsidRPr="00FB6D5B">
        <w:rPr>
          <w:rFonts w:asciiTheme="minorHAnsi" w:hAnsiTheme="minorHAnsi"/>
          <w:sz w:val="20"/>
          <w:szCs w:val="20"/>
        </w:rPr>
        <w:t xml:space="preserve">)   </w:t>
      </w:r>
    </w:p>
    <w:p w14:paraId="16A2C889" w14:textId="77777777" w:rsidR="00896A87" w:rsidRPr="00FB6D5B" w:rsidRDefault="00896A87" w:rsidP="00FB6D5B">
      <w:pPr>
        <w:jc w:val="center"/>
        <w:rPr>
          <w:rFonts w:asciiTheme="minorHAnsi" w:hAnsiTheme="minorHAnsi"/>
          <w:sz w:val="20"/>
          <w:szCs w:val="20"/>
        </w:rPr>
      </w:pPr>
    </w:p>
    <w:sectPr w:rsidR="00896A87" w:rsidRPr="00FB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A8C028B"/>
    <w:multiLevelType w:val="multilevel"/>
    <w:tmpl w:val="2A8C02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45"/>
    <w:rsid w:val="00007E76"/>
    <w:rsid w:val="00011469"/>
    <w:rsid w:val="000325EB"/>
    <w:rsid w:val="00032CB0"/>
    <w:rsid w:val="00034783"/>
    <w:rsid w:val="000434D9"/>
    <w:rsid w:val="00050788"/>
    <w:rsid w:val="00055F94"/>
    <w:rsid w:val="00057969"/>
    <w:rsid w:val="000619F7"/>
    <w:rsid w:val="00064BA4"/>
    <w:rsid w:val="00075106"/>
    <w:rsid w:val="000808D2"/>
    <w:rsid w:val="00083C00"/>
    <w:rsid w:val="00083CB4"/>
    <w:rsid w:val="00085F2B"/>
    <w:rsid w:val="000909BF"/>
    <w:rsid w:val="000929C3"/>
    <w:rsid w:val="000937D9"/>
    <w:rsid w:val="000A328D"/>
    <w:rsid w:val="000A45AE"/>
    <w:rsid w:val="000A6617"/>
    <w:rsid w:val="000A7C7A"/>
    <w:rsid w:val="000B0B1A"/>
    <w:rsid w:val="000B4C7D"/>
    <w:rsid w:val="000C0E90"/>
    <w:rsid w:val="000C26A0"/>
    <w:rsid w:val="000C6F40"/>
    <w:rsid w:val="000D75E7"/>
    <w:rsid w:val="000E4FB6"/>
    <w:rsid w:val="000E5D4C"/>
    <w:rsid w:val="000E63D1"/>
    <w:rsid w:val="000F06A9"/>
    <w:rsid w:val="000F1CC2"/>
    <w:rsid w:val="000F2616"/>
    <w:rsid w:val="000F2894"/>
    <w:rsid w:val="001007DD"/>
    <w:rsid w:val="001019D5"/>
    <w:rsid w:val="0011620F"/>
    <w:rsid w:val="00121F5B"/>
    <w:rsid w:val="00126341"/>
    <w:rsid w:val="00126C0A"/>
    <w:rsid w:val="0013762F"/>
    <w:rsid w:val="00137E03"/>
    <w:rsid w:val="0014209C"/>
    <w:rsid w:val="00145C6B"/>
    <w:rsid w:val="00151F50"/>
    <w:rsid w:val="00155411"/>
    <w:rsid w:val="00155748"/>
    <w:rsid w:val="00163595"/>
    <w:rsid w:val="0016782A"/>
    <w:rsid w:val="00167E94"/>
    <w:rsid w:val="00170277"/>
    <w:rsid w:val="00180EB8"/>
    <w:rsid w:val="00184510"/>
    <w:rsid w:val="00185F12"/>
    <w:rsid w:val="00185F58"/>
    <w:rsid w:val="00194713"/>
    <w:rsid w:val="00195B17"/>
    <w:rsid w:val="0019656E"/>
    <w:rsid w:val="001B791D"/>
    <w:rsid w:val="001D04EF"/>
    <w:rsid w:val="001E0248"/>
    <w:rsid w:val="001E07A5"/>
    <w:rsid w:val="001E2442"/>
    <w:rsid w:val="001F1278"/>
    <w:rsid w:val="001F2121"/>
    <w:rsid w:val="001F31A8"/>
    <w:rsid w:val="00200431"/>
    <w:rsid w:val="00201B70"/>
    <w:rsid w:val="00204A4C"/>
    <w:rsid w:val="00207E0E"/>
    <w:rsid w:val="00210369"/>
    <w:rsid w:val="00217D46"/>
    <w:rsid w:val="00221545"/>
    <w:rsid w:val="00221896"/>
    <w:rsid w:val="00227A9E"/>
    <w:rsid w:val="00243A2A"/>
    <w:rsid w:val="00252924"/>
    <w:rsid w:val="00257DB6"/>
    <w:rsid w:val="00266D96"/>
    <w:rsid w:val="00275D70"/>
    <w:rsid w:val="002771AD"/>
    <w:rsid w:val="00284D86"/>
    <w:rsid w:val="00285ACF"/>
    <w:rsid w:val="00286FBD"/>
    <w:rsid w:val="00291C4E"/>
    <w:rsid w:val="002A4D30"/>
    <w:rsid w:val="002B4919"/>
    <w:rsid w:val="002C63A9"/>
    <w:rsid w:val="002C6611"/>
    <w:rsid w:val="002D62BB"/>
    <w:rsid w:val="002E2539"/>
    <w:rsid w:val="002E3182"/>
    <w:rsid w:val="002F3E4F"/>
    <w:rsid w:val="002F5704"/>
    <w:rsid w:val="002F797C"/>
    <w:rsid w:val="00300801"/>
    <w:rsid w:val="00320B50"/>
    <w:rsid w:val="00326A41"/>
    <w:rsid w:val="00332299"/>
    <w:rsid w:val="003322FE"/>
    <w:rsid w:val="00336086"/>
    <w:rsid w:val="003368D6"/>
    <w:rsid w:val="003418DB"/>
    <w:rsid w:val="003509A2"/>
    <w:rsid w:val="0035193E"/>
    <w:rsid w:val="00354012"/>
    <w:rsid w:val="00363E43"/>
    <w:rsid w:val="00374A37"/>
    <w:rsid w:val="00383053"/>
    <w:rsid w:val="00390477"/>
    <w:rsid w:val="00395E89"/>
    <w:rsid w:val="003A62A8"/>
    <w:rsid w:val="003B03CE"/>
    <w:rsid w:val="003B1339"/>
    <w:rsid w:val="003B1A1B"/>
    <w:rsid w:val="003B38BB"/>
    <w:rsid w:val="003C0C05"/>
    <w:rsid w:val="003C1861"/>
    <w:rsid w:val="003D0E20"/>
    <w:rsid w:val="003E0A44"/>
    <w:rsid w:val="003E3145"/>
    <w:rsid w:val="003E69C2"/>
    <w:rsid w:val="003F3255"/>
    <w:rsid w:val="003F7EF6"/>
    <w:rsid w:val="0040515A"/>
    <w:rsid w:val="0041284F"/>
    <w:rsid w:val="0041543D"/>
    <w:rsid w:val="00415DBB"/>
    <w:rsid w:val="00417AEC"/>
    <w:rsid w:val="00430A93"/>
    <w:rsid w:val="0043188B"/>
    <w:rsid w:val="0043342D"/>
    <w:rsid w:val="00433A87"/>
    <w:rsid w:val="0044693A"/>
    <w:rsid w:val="004534D6"/>
    <w:rsid w:val="004558E1"/>
    <w:rsid w:val="004571AF"/>
    <w:rsid w:val="00463CEA"/>
    <w:rsid w:val="00463F82"/>
    <w:rsid w:val="00466B57"/>
    <w:rsid w:val="004742CB"/>
    <w:rsid w:val="00474F8C"/>
    <w:rsid w:val="00477961"/>
    <w:rsid w:val="004820F8"/>
    <w:rsid w:val="00482D76"/>
    <w:rsid w:val="00483C9B"/>
    <w:rsid w:val="00484843"/>
    <w:rsid w:val="0048611B"/>
    <w:rsid w:val="00487F2E"/>
    <w:rsid w:val="00490431"/>
    <w:rsid w:val="004A3AB6"/>
    <w:rsid w:val="004B433B"/>
    <w:rsid w:val="004C032A"/>
    <w:rsid w:val="004C41A1"/>
    <w:rsid w:val="004D1956"/>
    <w:rsid w:val="004D3669"/>
    <w:rsid w:val="004E0F80"/>
    <w:rsid w:val="004E46EF"/>
    <w:rsid w:val="004F5C01"/>
    <w:rsid w:val="004F7EAE"/>
    <w:rsid w:val="0050306C"/>
    <w:rsid w:val="0050595C"/>
    <w:rsid w:val="0051414C"/>
    <w:rsid w:val="00517169"/>
    <w:rsid w:val="0053183F"/>
    <w:rsid w:val="00532472"/>
    <w:rsid w:val="00540CC3"/>
    <w:rsid w:val="0056688F"/>
    <w:rsid w:val="00577AF3"/>
    <w:rsid w:val="00593785"/>
    <w:rsid w:val="00593D53"/>
    <w:rsid w:val="0059728E"/>
    <w:rsid w:val="00597D11"/>
    <w:rsid w:val="005A3F57"/>
    <w:rsid w:val="005A4A3A"/>
    <w:rsid w:val="005B3D3F"/>
    <w:rsid w:val="005E54A8"/>
    <w:rsid w:val="005F0C9E"/>
    <w:rsid w:val="005F1A5E"/>
    <w:rsid w:val="00611399"/>
    <w:rsid w:val="00617AB0"/>
    <w:rsid w:val="00620CBB"/>
    <w:rsid w:val="00625146"/>
    <w:rsid w:val="006319B1"/>
    <w:rsid w:val="0063466F"/>
    <w:rsid w:val="0063643A"/>
    <w:rsid w:val="00637E79"/>
    <w:rsid w:val="00650727"/>
    <w:rsid w:val="00651295"/>
    <w:rsid w:val="00652236"/>
    <w:rsid w:val="006522B0"/>
    <w:rsid w:val="006563F4"/>
    <w:rsid w:val="00660F52"/>
    <w:rsid w:val="00664D71"/>
    <w:rsid w:val="006707D6"/>
    <w:rsid w:val="00670F9B"/>
    <w:rsid w:val="0068167D"/>
    <w:rsid w:val="006823F7"/>
    <w:rsid w:val="0068447F"/>
    <w:rsid w:val="00686792"/>
    <w:rsid w:val="006A4580"/>
    <w:rsid w:val="006A7C98"/>
    <w:rsid w:val="006B4279"/>
    <w:rsid w:val="006C08F5"/>
    <w:rsid w:val="006C5784"/>
    <w:rsid w:val="006D1CF7"/>
    <w:rsid w:val="006D63C0"/>
    <w:rsid w:val="006D76B5"/>
    <w:rsid w:val="006D7BE8"/>
    <w:rsid w:val="006E0BF4"/>
    <w:rsid w:val="006E272B"/>
    <w:rsid w:val="006E714E"/>
    <w:rsid w:val="006F597E"/>
    <w:rsid w:val="00702AA3"/>
    <w:rsid w:val="007031B2"/>
    <w:rsid w:val="007072D5"/>
    <w:rsid w:val="00707372"/>
    <w:rsid w:val="00710A39"/>
    <w:rsid w:val="0071264C"/>
    <w:rsid w:val="0071274A"/>
    <w:rsid w:val="007133B1"/>
    <w:rsid w:val="0071409F"/>
    <w:rsid w:val="0073195B"/>
    <w:rsid w:val="007340B0"/>
    <w:rsid w:val="007359FB"/>
    <w:rsid w:val="007415A7"/>
    <w:rsid w:val="00743A90"/>
    <w:rsid w:val="007455C5"/>
    <w:rsid w:val="00746B04"/>
    <w:rsid w:val="00747DC1"/>
    <w:rsid w:val="00752D98"/>
    <w:rsid w:val="0075458C"/>
    <w:rsid w:val="00766710"/>
    <w:rsid w:val="00770B0E"/>
    <w:rsid w:val="0077648D"/>
    <w:rsid w:val="007765DB"/>
    <w:rsid w:val="0078306B"/>
    <w:rsid w:val="0078460D"/>
    <w:rsid w:val="007A0EEF"/>
    <w:rsid w:val="007A14FD"/>
    <w:rsid w:val="007A39E5"/>
    <w:rsid w:val="007A521B"/>
    <w:rsid w:val="007A718C"/>
    <w:rsid w:val="007B26A3"/>
    <w:rsid w:val="007C0F63"/>
    <w:rsid w:val="007C35FE"/>
    <w:rsid w:val="007D12CE"/>
    <w:rsid w:val="007D1C1A"/>
    <w:rsid w:val="007D2501"/>
    <w:rsid w:val="007D5A4C"/>
    <w:rsid w:val="007E0436"/>
    <w:rsid w:val="007F2489"/>
    <w:rsid w:val="00800F3A"/>
    <w:rsid w:val="00802A51"/>
    <w:rsid w:val="008124FB"/>
    <w:rsid w:val="00821072"/>
    <w:rsid w:val="008279C7"/>
    <w:rsid w:val="00842CBA"/>
    <w:rsid w:val="00857FCB"/>
    <w:rsid w:val="00872A99"/>
    <w:rsid w:val="0088060D"/>
    <w:rsid w:val="00880854"/>
    <w:rsid w:val="00881535"/>
    <w:rsid w:val="008815CD"/>
    <w:rsid w:val="00883A70"/>
    <w:rsid w:val="00896A87"/>
    <w:rsid w:val="0089776F"/>
    <w:rsid w:val="008A080C"/>
    <w:rsid w:val="008A3F1F"/>
    <w:rsid w:val="008A7F2F"/>
    <w:rsid w:val="008B25AF"/>
    <w:rsid w:val="008B32F3"/>
    <w:rsid w:val="008C0AA1"/>
    <w:rsid w:val="008C5BB7"/>
    <w:rsid w:val="008D0597"/>
    <w:rsid w:val="008D0668"/>
    <w:rsid w:val="008E39B9"/>
    <w:rsid w:val="008E3E13"/>
    <w:rsid w:val="008E5ED8"/>
    <w:rsid w:val="008F74A9"/>
    <w:rsid w:val="009046ED"/>
    <w:rsid w:val="0090561F"/>
    <w:rsid w:val="00906383"/>
    <w:rsid w:val="009075A3"/>
    <w:rsid w:val="00914B43"/>
    <w:rsid w:val="009263EE"/>
    <w:rsid w:val="00931A5E"/>
    <w:rsid w:val="009352C7"/>
    <w:rsid w:val="009510F1"/>
    <w:rsid w:val="00953D31"/>
    <w:rsid w:val="0095791F"/>
    <w:rsid w:val="00960D20"/>
    <w:rsid w:val="009738F9"/>
    <w:rsid w:val="00977438"/>
    <w:rsid w:val="009831BD"/>
    <w:rsid w:val="00987D69"/>
    <w:rsid w:val="00987DC6"/>
    <w:rsid w:val="00994580"/>
    <w:rsid w:val="00997F63"/>
    <w:rsid w:val="009A3A17"/>
    <w:rsid w:val="009E2966"/>
    <w:rsid w:val="009E3014"/>
    <w:rsid w:val="009E39E7"/>
    <w:rsid w:val="009E580C"/>
    <w:rsid w:val="009F3C6B"/>
    <w:rsid w:val="009F504A"/>
    <w:rsid w:val="009F5978"/>
    <w:rsid w:val="00A15ECC"/>
    <w:rsid w:val="00A16B37"/>
    <w:rsid w:val="00A2349F"/>
    <w:rsid w:val="00A246C0"/>
    <w:rsid w:val="00A3230A"/>
    <w:rsid w:val="00A507AF"/>
    <w:rsid w:val="00A54D83"/>
    <w:rsid w:val="00A605D3"/>
    <w:rsid w:val="00A677B1"/>
    <w:rsid w:val="00A70F88"/>
    <w:rsid w:val="00A80042"/>
    <w:rsid w:val="00A91110"/>
    <w:rsid w:val="00A93E18"/>
    <w:rsid w:val="00A97B9E"/>
    <w:rsid w:val="00AA421C"/>
    <w:rsid w:val="00AB7769"/>
    <w:rsid w:val="00AD63DD"/>
    <w:rsid w:val="00AE40C5"/>
    <w:rsid w:val="00AE5F89"/>
    <w:rsid w:val="00AE7896"/>
    <w:rsid w:val="00AF0631"/>
    <w:rsid w:val="00AF236B"/>
    <w:rsid w:val="00AF3E40"/>
    <w:rsid w:val="00AF3FF5"/>
    <w:rsid w:val="00AF430C"/>
    <w:rsid w:val="00AF68C1"/>
    <w:rsid w:val="00B01D23"/>
    <w:rsid w:val="00B03939"/>
    <w:rsid w:val="00B041B4"/>
    <w:rsid w:val="00B04FEB"/>
    <w:rsid w:val="00B05CFC"/>
    <w:rsid w:val="00B117B7"/>
    <w:rsid w:val="00B12E43"/>
    <w:rsid w:val="00B46150"/>
    <w:rsid w:val="00B472B1"/>
    <w:rsid w:val="00B621BC"/>
    <w:rsid w:val="00B6574C"/>
    <w:rsid w:val="00B66D84"/>
    <w:rsid w:val="00B711AD"/>
    <w:rsid w:val="00B75E24"/>
    <w:rsid w:val="00B81126"/>
    <w:rsid w:val="00B814A6"/>
    <w:rsid w:val="00B92EE5"/>
    <w:rsid w:val="00BA04BB"/>
    <w:rsid w:val="00BA14E4"/>
    <w:rsid w:val="00BB4533"/>
    <w:rsid w:val="00BB7508"/>
    <w:rsid w:val="00BE0184"/>
    <w:rsid w:val="00BE1201"/>
    <w:rsid w:val="00BE388B"/>
    <w:rsid w:val="00BF0928"/>
    <w:rsid w:val="00BF3CD4"/>
    <w:rsid w:val="00BF4EB9"/>
    <w:rsid w:val="00BF55AF"/>
    <w:rsid w:val="00C032F5"/>
    <w:rsid w:val="00C0689E"/>
    <w:rsid w:val="00C077B5"/>
    <w:rsid w:val="00C11C29"/>
    <w:rsid w:val="00C13893"/>
    <w:rsid w:val="00C14B2C"/>
    <w:rsid w:val="00C22A3B"/>
    <w:rsid w:val="00C25BDC"/>
    <w:rsid w:val="00C34583"/>
    <w:rsid w:val="00C37A81"/>
    <w:rsid w:val="00C4057D"/>
    <w:rsid w:val="00C43781"/>
    <w:rsid w:val="00C50D1B"/>
    <w:rsid w:val="00C530CD"/>
    <w:rsid w:val="00C54258"/>
    <w:rsid w:val="00C630D0"/>
    <w:rsid w:val="00C63619"/>
    <w:rsid w:val="00C8128E"/>
    <w:rsid w:val="00C82F16"/>
    <w:rsid w:val="00C86860"/>
    <w:rsid w:val="00C95D16"/>
    <w:rsid w:val="00C9668A"/>
    <w:rsid w:val="00CA5FE7"/>
    <w:rsid w:val="00CB0F21"/>
    <w:rsid w:val="00CB2714"/>
    <w:rsid w:val="00CB33F1"/>
    <w:rsid w:val="00CB34DB"/>
    <w:rsid w:val="00CC0704"/>
    <w:rsid w:val="00CD0271"/>
    <w:rsid w:val="00CD64FB"/>
    <w:rsid w:val="00CE50CF"/>
    <w:rsid w:val="00CE7881"/>
    <w:rsid w:val="00CF7B3C"/>
    <w:rsid w:val="00D00779"/>
    <w:rsid w:val="00D04220"/>
    <w:rsid w:val="00D04B2C"/>
    <w:rsid w:val="00D10691"/>
    <w:rsid w:val="00D174BB"/>
    <w:rsid w:val="00D21937"/>
    <w:rsid w:val="00D23AD3"/>
    <w:rsid w:val="00D24682"/>
    <w:rsid w:val="00D32837"/>
    <w:rsid w:val="00D34954"/>
    <w:rsid w:val="00D35919"/>
    <w:rsid w:val="00D35A29"/>
    <w:rsid w:val="00D37486"/>
    <w:rsid w:val="00D61711"/>
    <w:rsid w:val="00D7471D"/>
    <w:rsid w:val="00D83661"/>
    <w:rsid w:val="00D84A6F"/>
    <w:rsid w:val="00D91AE0"/>
    <w:rsid w:val="00D921EE"/>
    <w:rsid w:val="00D92950"/>
    <w:rsid w:val="00D97F0C"/>
    <w:rsid w:val="00DA4551"/>
    <w:rsid w:val="00DB69C3"/>
    <w:rsid w:val="00DC4EB2"/>
    <w:rsid w:val="00DC5922"/>
    <w:rsid w:val="00DD0F6F"/>
    <w:rsid w:val="00DD5374"/>
    <w:rsid w:val="00DD58B7"/>
    <w:rsid w:val="00DE6CFC"/>
    <w:rsid w:val="00DF119A"/>
    <w:rsid w:val="00DF120F"/>
    <w:rsid w:val="00DF678A"/>
    <w:rsid w:val="00E03530"/>
    <w:rsid w:val="00E14096"/>
    <w:rsid w:val="00E17F77"/>
    <w:rsid w:val="00E232E2"/>
    <w:rsid w:val="00E26C2D"/>
    <w:rsid w:val="00E277D9"/>
    <w:rsid w:val="00E27B9C"/>
    <w:rsid w:val="00E30F1F"/>
    <w:rsid w:val="00E34C61"/>
    <w:rsid w:val="00E367F4"/>
    <w:rsid w:val="00E64936"/>
    <w:rsid w:val="00E75400"/>
    <w:rsid w:val="00E76625"/>
    <w:rsid w:val="00E8377B"/>
    <w:rsid w:val="00E83CD7"/>
    <w:rsid w:val="00E85F42"/>
    <w:rsid w:val="00E904ED"/>
    <w:rsid w:val="00E932EF"/>
    <w:rsid w:val="00E97B1C"/>
    <w:rsid w:val="00EA7609"/>
    <w:rsid w:val="00EB6A67"/>
    <w:rsid w:val="00EC0E12"/>
    <w:rsid w:val="00ED0B38"/>
    <w:rsid w:val="00ED6129"/>
    <w:rsid w:val="00EE47CB"/>
    <w:rsid w:val="00EE79D7"/>
    <w:rsid w:val="00EF6ACA"/>
    <w:rsid w:val="00F07AF6"/>
    <w:rsid w:val="00F124AF"/>
    <w:rsid w:val="00F166C3"/>
    <w:rsid w:val="00F32C74"/>
    <w:rsid w:val="00F34C34"/>
    <w:rsid w:val="00F4645F"/>
    <w:rsid w:val="00F503BC"/>
    <w:rsid w:val="00F54D83"/>
    <w:rsid w:val="00F5766F"/>
    <w:rsid w:val="00F64E48"/>
    <w:rsid w:val="00F67F2E"/>
    <w:rsid w:val="00F70350"/>
    <w:rsid w:val="00F7283C"/>
    <w:rsid w:val="00F74163"/>
    <w:rsid w:val="00F75D64"/>
    <w:rsid w:val="00F822E6"/>
    <w:rsid w:val="00F869DC"/>
    <w:rsid w:val="00F933F4"/>
    <w:rsid w:val="00FA305D"/>
    <w:rsid w:val="00FA5D0F"/>
    <w:rsid w:val="00FB339A"/>
    <w:rsid w:val="00FB3480"/>
    <w:rsid w:val="00FB53DF"/>
    <w:rsid w:val="00FB6D5B"/>
    <w:rsid w:val="00FC1D4A"/>
    <w:rsid w:val="00FD34CC"/>
    <w:rsid w:val="00FD49B3"/>
    <w:rsid w:val="00FD4DE0"/>
    <w:rsid w:val="00FD51AA"/>
    <w:rsid w:val="00FE1AB0"/>
    <w:rsid w:val="00FE44BF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0965"/>
  <w15:docId w15:val="{78D8D9D2-2608-40B8-B48F-7861FA12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45"/>
    <w:pPr>
      <w:spacing w:after="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B6D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154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yiv679653513labeldatatext">
    <w:name w:val="yiv679653513labeldatatext"/>
    <w:basedOn w:val="DefaultParagraphFont"/>
    <w:rsid w:val="00221545"/>
  </w:style>
  <w:style w:type="paragraph" w:customStyle="1" w:styleId="DefaultText">
    <w:name w:val="Default Text"/>
    <w:basedOn w:val="Normal"/>
    <w:link w:val="DefaultTextCaracter"/>
    <w:rsid w:val="000C6F4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0C6F40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FB6D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FB6D5B"/>
    <w:rPr>
      <w:rFonts w:ascii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23</cp:revision>
  <cp:lastPrinted>2020-09-03T07:48:00Z</cp:lastPrinted>
  <dcterms:created xsi:type="dcterms:W3CDTF">2017-07-06T08:22:00Z</dcterms:created>
  <dcterms:modified xsi:type="dcterms:W3CDTF">2021-06-25T11:18:00Z</dcterms:modified>
</cp:coreProperties>
</file>